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1CB4BD" w14:textId="4004B9B2" w:rsidR="00241311" w:rsidRDefault="00241311" w:rsidP="0024131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>ПЕРЕЧЕНЬ</w:t>
      </w:r>
    </w:p>
    <w:p w14:paraId="1054B2E4" w14:textId="77777777" w:rsidR="00BC6C10" w:rsidRPr="00BC6C10" w:rsidRDefault="00BC6C10" w:rsidP="00241311">
      <w:pPr>
        <w:spacing w:after="0" w:line="240" w:lineRule="auto"/>
        <w:jc w:val="center"/>
        <w:rPr>
          <w:rFonts w:ascii="Times New Roman" w:hAnsi="Times New Roman"/>
          <w:b/>
          <w:bCs/>
          <w:sz w:val="14"/>
          <w:szCs w:val="14"/>
        </w:rPr>
      </w:pPr>
    </w:p>
    <w:p w14:paraId="694EABEC" w14:textId="77777777" w:rsidR="00241311" w:rsidRPr="00241311" w:rsidRDefault="00241311" w:rsidP="007B2DA0">
      <w:pPr>
        <w:tabs>
          <w:tab w:val="left" w:pos="6379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>федеральн</w:t>
      </w:r>
      <w:r w:rsidR="007E7FBC">
        <w:rPr>
          <w:rFonts w:ascii="Times New Roman" w:hAnsi="Times New Roman"/>
          <w:b/>
          <w:bCs/>
          <w:sz w:val="28"/>
          <w:szCs w:val="28"/>
        </w:rPr>
        <w:t>ых</w:t>
      </w:r>
      <w:r w:rsidRPr="00241311">
        <w:rPr>
          <w:rFonts w:ascii="Times New Roman" w:hAnsi="Times New Roman"/>
          <w:b/>
          <w:bCs/>
          <w:sz w:val="28"/>
          <w:szCs w:val="28"/>
        </w:rPr>
        <w:t xml:space="preserve"> законо</w:t>
      </w:r>
      <w:r w:rsidR="007E7FBC">
        <w:rPr>
          <w:rFonts w:ascii="Times New Roman" w:hAnsi="Times New Roman"/>
          <w:b/>
          <w:bCs/>
          <w:sz w:val="28"/>
          <w:szCs w:val="28"/>
        </w:rPr>
        <w:t>в</w:t>
      </w:r>
      <w:r w:rsidRPr="00241311">
        <w:rPr>
          <w:rFonts w:ascii="Times New Roman" w:hAnsi="Times New Roman"/>
          <w:b/>
          <w:bCs/>
          <w:sz w:val="28"/>
          <w:szCs w:val="28"/>
        </w:rPr>
        <w:t xml:space="preserve">, подлежащих признанию </w:t>
      </w:r>
    </w:p>
    <w:p w14:paraId="26D20CE7" w14:textId="77777777" w:rsidR="00A808FA" w:rsidRDefault="00241311" w:rsidP="00A808F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proofErr w:type="gramStart"/>
      <w:r w:rsidRPr="00241311">
        <w:rPr>
          <w:rFonts w:ascii="Times New Roman" w:hAnsi="Times New Roman"/>
          <w:b/>
          <w:bCs/>
          <w:sz w:val="28"/>
          <w:szCs w:val="28"/>
        </w:rPr>
        <w:t>утратившими</w:t>
      </w:r>
      <w:proofErr w:type="gramEnd"/>
      <w:r w:rsidRPr="00241311">
        <w:rPr>
          <w:rFonts w:ascii="Times New Roman" w:hAnsi="Times New Roman"/>
          <w:b/>
          <w:bCs/>
          <w:sz w:val="28"/>
          <w:szCs w:val="28"/>
        </w:rPr>
        <w:t xml:space="preserve"> силу, приостановлению, изменению или принятию в связи </w:t>
      </w:r>
      <w:r w:rsidR="00BC6C10">
        <w:rPr>
          <w:rFonts w:ascii="Times New Roman" w:hAnsi="Times New Roman"/>
          <w:b/>
          <w:bCs/>
          <w:sz w:val="28"/>
          <w:szCs w:val="28"/>
        </w:rPr>
        <w:br/>
      </w:r>
      <w:r w:rsidRPr="00241311">
        <w:rPr>
          <w:rFonts w:ascii="Times New Roman" w:hAnsi="Times New Roman"/>
          <w:b/>
          <w:bCs/>
          <w:sz w:val="28"/>
          <w:szCs w:val="28"/>
        </w:rPr>
        <w:t xml:space="preserve">с принятием </w:t>
      </w:r>
      <w:r w:rsidR="0024640A">
        <w:rPr>
          <w:rFonts w:ascii="Times New Roman" w:hAnsi="Times New Roman"/>
          <w:b/>
          <w:bCs/>
          <w:sz w:val="28"/>
          <w:szCs w:val="28"/>
        </w:rPr>
        <w:t>Ф</w:t>
      </w:r>
      <w:r w:rsidRPr="00241311">
        <w:rPr>
          <w:rFonts w:ascii="Times New Roman" w:hAnsi="Times New Roman"/>
          <w:b/>
          <w:bCs/>
          <w:sz w:val="28"/>
          <w:szCs w:val="28"/>
        </w:rPr>
        <w:t xml:space="preserve">едерального закона </w:t>
      </w:r>
      <w:r w:rsidR="0024640A">
        <w:rPr>
          <w:rFonts w:ascii="Times New Roman" w:hAnsi="Times New Roman"/>
          <w:b/>
          <w:bCs/>
          <w:sz w:val="28"/>
          <w:szCs w:val="28"/>
        </w:rPr>
        <w:t>«</w:t>
      </w:r>
      <w:r w:rsidR="00A808FA" w:rsidRPr="00A808FA">
        <w:rPr>
          <w:rFonts w:ascii="Times New Roman" w:hAnsi="Times New Roman"/>
          <w:b/>
          <w:sz w:val="28"/>
          <w:szCs w:val="28"/>
          <w:lang w:eastAsia="ru-RU"/>
        </w:rPr>
        <w:t xml:space="preserve">О внесении изменения в статью 56 Федерального закона «Об основах охраны здоровья граждан </w:t>
      </w:r>
    </w:p>
    <w:p w14:paraId="7D60C539" w14:textId="6345CBE3" w:rsidR="0024640A" w:rsidRPr="0024640A" w:rsidRDefault="00A808FA" w:rsidP="00A808F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808FA">
        <w:rPr>
          <w:rFonts w:ascii="Times New Roman" w:hAnsi="Times New Roman"/>
          <w:b/>
          <w:sz w:val="28"/>
          <w:szCs w:val="28"/>
          <w:lang w:eastAsia="ru-RU"/>
        </w:rPr>
        <w:t>в Российской Федерации»</w:t>
      </w:r>
    </w:p>
    <w:p w14:paraId="047B2235" w14:textId="55B4E8DF" w:rsidR="00241311" w:rsidRDefault="00241311" w:rsidP="00D8146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856A87F" w14:textId="77777777" w:rsidR="00384C84" w:rsidRDefault="00384C84" w:rsidP="00D8146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2DC0088" w14:textId="52F6A87C" w:rsidR="00B15040" w:rsidRPr="00B15040" w:rsidRDefault="00241311" w:rsidP="00A808F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1311">
        <w:rPr>
          <w:rFonts w:ascii="Times New Roman" w:hAnsi="Times New Roman"/>
          <w:sz w:val="28"/>
          <w:szCs w:val="28"/>
        </w:rPr>
        <w:t xml:space="preserve">Принятие </w:t>
      </w:r>
      <w:r w:rsidR="0024640A">
        <w:rPr>
          <w:rFonts w:ascii="Times New Roman" w:hAnsi="Times New Roman"/>
          <w:sz w:val="28"/>
          <w:szCs w:val="28"/>
        </w:rPr>
        <w:t>Ф</w:t>
      </w:r>
      <w:r w:rsidRPr="00241311">
        <w:rPr>
          <w:rFonts w:ascii="Times New Roman" w:hAnsi="Times New Roman"/>
          <w:sz w:val="28"/>
          <w:szCs w:val="28"/>
        </w:rPr>
        <w:t xml:space="preserve">едерального закона </w:t>
      </w:r>
      <w:r w:rsidR="0024640A" w:rsidRPr="003A3919">
        <w:rPr>
          <w:rFonts w:ascii="Times New Roman" w:hAnsi="Times New Roman"/>
          <w:sz w:val="28"/>
          <w:szCs w:val="28"/>
        </w:rPr>
        <w:t>«</w:t>
      </w:r>
      <w:r w:rsidR="00A808FA" w:rsidRPr="00A808FA">
        <w:rPr>
          <w:rFonts w:ascii="Times New Roman" w:hAnsi="Times New Roman"/>
          <w:bCs/>
          <w:sz w:val="28"/>
          <w:szCs w:val="28"/>
        </w:rPr>
        <w:t>О внесении изменения в статью 56 Федерального закона «Об основах охраны здоровья граждан в Российской Федерации»</w:t>
      </w:r>
      <w:r w:rsidR="00B517E4">
        <w:rPr>
          <w:rFonts w:ascii="Times New Roman" w:hAnsi="Times New Roman"/>
          <w:bCs/>
          <w:sz w:val="28"/>
          <w:szCs w:val="28"/>
        </w:rPr>
        <w:t xml:space="preserve"> </w:t>
      </w:r>
      <w:r w:rsidR="00B15040" w:rsidRPr="00304AE2">
        <w:rPr>
          <w:rFonts w:ascii="Times New Roman" w:hAnsi="Times New Roman"/>
          <w:sz w:val="28"/>
          <w:szCs w:val="28"/>
        </w:rPr>
        <w:t>не</w:t>
      </w:r>
      <w:r w:rsidR="00B15040" w:rsidRPr="00B15040">
        <w:rPr>
          <w:rFonts w:ascii="Times New Roman" w:hAnsi="Times New Roman"/>
          <w:sz w:val="28"/>
          <w:szCs w:val="28"/>
        </w:rPr>
        <w:t xml:space="preserve"> потребует признания утратившими силу, приостановления, изменения или принятия иных федеральных законов.</w:t>
      </w:r>
      <w:bookmarkStart w:id="0" w:name="_GoBack"/>
      <w:bookmarkEnd w:id="0"/>
    </w:p>
    <w:p w14:paraId="4D0D1A80" w14:textId="77777777" w:rsidR="007B2DA0" w:rsidRPr="007E7FBC" w:rsidRDefault="007B2DA0" w:rsidP="007B2DA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ABE8A14" w14:textId="77777777" w:rsidR="002C1C58" w:rsidRDefault="002C1C58"/>
    <w:sectPr w:rsidR="002C1C58" w:rsidSect="00E330A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311"/>
    <w:rsid w:val="00037195"/>
    <w:rsid w:val="000F490E"/>
    <w:rsid w:val="001C3D94"/>
    <w:rsid w:val="001F5F3E"/>
    <w:rsid w:val="00205387"/>
    <w:rsid w:val="00215721"/>
    <w:rsid w:val="00241311"/>
    <w:rsid w:val="0024640A"/>
    <w:rsid w:val="00273CF3"/>
    <w:rsid w:val="002C1C58"/>
    <w:rsid w:val="00304AE2"/>
    <w:rsid w:val="00384C84"/>
    <w:rsid w:val="003A3919"/>
    <w:rsid w:val="004720BB"/>
    <w:rsid w:val="0047506B"/>
    <w:rsid w:val="004A3955"/>
    <w:rsid w:val="004E09AC"/>
    <w:rsid w:val="004F0D95"/>
    <w:rsid w:val="00555A53"/>
    <w:rsid w:val="005879B8"/>
    <w:rsid w:val="005A03DF"/>
    <w:rsid w:val="005E64B8"/>
    <w:rsid w:val="00623380"/>
    <w:rsid w:val="00624AA5"/>
    <w:rsid w:val="006376FB"/>
    <w:rsid w:val="00654090"/>
    <w:rsid w:val="006D37B7"/>
    <w:rsid w:val="00795085"/>
    <w:rsid w:val="007A14E2"/>
    <w:rsid w:val="007A6A98"/>
    <w:rsid w:val="007B2DA0"/>
    <w:rsid w:val="007E7FBC"/>
    <w:rsid w:val="00962BBF"/>
    <w:rsid w:val="009A3D83"/>
    <w:rsid w:val="00A808FA"/>
    <w:rsid w:val="00AD2FEE"/>
    <w:rsid w:val="00B15040"/>
    <w:rsid w:val="00B371C2"/>
    <w:rsid w:val="00B517E4"/>
    <w:rsid w:val="00B5516E"/>
    <w:rsid w:val="00B93C83"/>
    <w:rsid w:val="00BA42E6"/>
    <w:rsid w:val="00BC666A"/>
    <w:rsid w:val="00BC6C10"/>
    <w:rsid w:val="00C17E49"/>
    <w:rsid w:val="00C34E19"/>
    <w:rsid w:val="00D078CB"/>
    <w:rsid w:val="00D8146E"/>
    <w:rsid w:val="00E330A4"/>
    <w:rsid w:val="00E93817"/>
    <w:rsid w:val="00F070A7"/>
    <w:rsid w:val="00F3185A"/>
    <w:rsid w:val="00F65AFB"/>
    <w:rsid w:val="00F75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95E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A03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A03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26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Ким Вероника Евгеньевна</cp:lastModifiedBy>
  <cp:revision>2</cp:revision>
  <cp:lastPrinted>2020-01-24T09:06:00Z</cp:lastPrinted>
  <dcterms:created xsi:type="dcterms:W3CDTF">2026-03-17T08:28:00Z</dcterms:created>
  <dcterms:modified xsi:type="dcterms:W3CDTF">2026-03-17T08:28:00Z</dcterms:modified>
</cp:coreProperties>
</file>