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05E" w:rsidRDefault="00C6605E" w:rsidP="00D351DA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6605E">
        <w:rPr>
          <w:rFonts w:ascii="Times New Roman" w:hAnsi="Times New Roman" w:cs="Times New Roman"/>
          <w:b/>
          <w:sz w:val="30"/>
          <w:szCs w:val="30"/>
        </w:rPr>
        <w:t>ПЕРЕЧЕНЬ</w:t>
      </w:r>
    </w:p>
    <w:p w:rsidR="00C6605E" w:rsidRDefault="00C6605E" w:rsidP="00D351DA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6605E">
        <w:rPr>
          <w:rFonts w:ascii="Times New Roman" w:hAnsi="Times New Roman" w:cs="Times New Roman"/>
          <w:b/>
          <w:sz w:val="30"/>
          <w:szCs w:val="30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>
        <w:rPr>
          <w:rFonts w:ascii="Times New Roman" w:hAnsi="Times New Roman" w:cs="Times New Roman"/>
          <w:b/>
          <w:sz w:val="30"/>
          <w:szCs w:val="30"/>
        </w:rPr>
        <w:t>"</w:t>
      </w:r>
      <w:r w:rsidRPr="00C6605E">
        <w:rPr>
          <w:rFonts w:ascii="Times New Roman" w:hAnsi="Times New Roman" w:cs="Times New Roman"/>
          <w:b/>
          <w:sz w:val="30"/>
          <w:szCs w:val="30"/>
        </w:rPr>
        <w:t xml:space="preserve">О внесении изменений в Федеральный закон </w:t>
      </w:r>
    </w:p>
    <w:p w:rsidR="008B68F6" w:rsidRDefault="0071236F" w:rsidP="00D351DA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"</w:t>
      </w:r>
      <w:r w:rsidR="00C6605E" w:rsidRPr="00C6605E">
        <w:rPr>
          <w:rFonts w:ascii="Times New Roman" w:hAnsi="Times New Roman" w:cs="Times New Roman"/>
          <w:b/>
          <w:sz w:val="30"/>
          <w:szCs w:val="30"/>
        </w:rPr>
        <w:t>Об обороне</w:t>
      </w:r>
      <w:r w:rsidR="00C6605E">
        <w:rPr>
          <w:rFonts w:ascii="Times New Roman" w:hAnsi="Times New Roman" w:cs="Times New Roman"/>
          <w:b/>
          <w:sz w:val="30"/>
          <w:szCs w:val="30"/>
        </w:rPr>
        <w:t>"</w:t>
      </w:r>
    </w:p>
    <w:p w:rsidR="00C6605E" w:rsidRPr="001241F6" w:rsidRDefault="00C6605E" w:rsidP="00F425C6">
      <w:pPr>
        <w:spacing w:after="0" w:line="240" w:lineRule="auto"/>
        <w:ind w:right="424"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216C7" w:rsidRPr="001241F6" w:rsidRDefault="00C45415" w:rsidP="00F425C6">
      <w:pPr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41F6">
        <w:rPr>
          <w:rFonts w:ascii="Times New Roman" w:hAnsi="Times New Roman" w:cs="Times New Roman"/>
          <w:sz w:val="30"/>
          <w:szCs w:val="30"/>
        </w:rPr>
        <w:t xml:space="preserve">Принятие проекта федерального закона </w:t>
      </w:r>
      <w:r w:rsidR="0071236F">
        <w:rPr>
          <w:rFonts w:ascii="Times New Roman" w:hAnsi="Times New Roman" w:cs="Times New Roman"/>
          <w:sz w:val="30"/>
          <w:szCs w:val="30"/>
        </w:rPr>
        <w:t>"</w:t>
      </w:r>
      <w:r w:rsidR="007A66F8" w:rsidRPr="001241F6">
        <w:rPr>
          <w:rFonts w:ascii="Times New Roman" w:hAnsi="Times New Roman" w:cs="Times New Roman"/>
          <w:sz w:val="30"/>
          <w:szCs w:val="30"/>
        </w:rPr>
        <w:t xml:space="preserve">О внесении изменений </w:t>
      </w:r>
      <w:r w:rsidR="007A66F8" w:rsidRPr="001241F6">
        <w:rPr>
          <w:rFonts w:ascii="Times New Roman" w:hAnsi="Times New Roman" w:cs="Times New Roman"/>
          <w:sz w:val="30"/>
          <w:szCs w:val="30"/>
        </w:rPr>
        <w:br/>
        <w:t xml:space="preserve">в Федеральный закон </w:t>
      </w:r>
      <w:r w:rsidR="0071236F">
        <w:rPr>
          <w:rFonts w:ascii="Times New Roman" w:hAnsi="Times New Roman" w:cs="Times New Roman"/>
          <w:sz w:val="30"/>
          <w:szCs w:val="30"/>
        </w:rPr>
        <w:t>"</w:t>
      </w:r>
      <w:r w:rsidR="007A66F8" w:rsidRPr="001241F6">
        <w:rPr>
          <w:rFonts w:ascii="Times New Roman" w:hAnsi="Times New Roman" w:cs="Times New Roman"/>
          <w:sz w:val="30"/>
          <w:szCs w:val="30"/>
        </w:rPr>
        <w:t>О</w:t>
      </w:r>
      <w:r w:rsidR="002C2D08" w:rsidRPr="001241F6">
        <w:rPr>
          <w:rFonts w:ascii="Times New Roman" w:hAnsi="Times New Roman" w:cs="Times New Roman"/>
          <w:sz w:val="30"/>
          <w:szCs w:val="30"/>
        </w:rPr>
        <w:t>б обороне</w:t>
      </w:r>
      <w:r w:rsidR="0071236F">
        <w:rPr>
          <w:rFonts w:ascii="Times New Roman" w:hAnsi="Times New Roman" w:cs="Times New Roman"/>
          <w:sz w:val="30"/>
          <w:szCs w:val="30"/>
        </w:rPr>
        <w:t>"</w:t>
      </w:r>
      <w:r w:rsidRPr="001241F6">
        <w:rPr>
          <w:rFonts w:ascii="Times New Roman" w:hAnsi="Times New Roman" w:cs="Times New Roman"/>
          <w:sz w:val="30"/>
          <w:szCs w:val="30"/>
        </w:rPr>
        <w:t xml:space="preserve"> </w:t>
      </w:r>
      <w:r w:rsidR="002C2D08" w:rsidRPr="001241F6">
        <w:rPr>
          <w:rFonts w:ascii="Times New Roman" w:hAnsi="Times New Roman" w:cs="Times New Roman"/>
          <w:sz w:val="30"/>
          <w:szCs w:val="30"/>
        </w:rPr>
        <w:t xml:space="preserve">не потребует признания </w:t>
      </w:r>
      <w:r w:rsidRPr="001241F6">
        <w:rPr>
          <w:rFonts w:ascii="Times New Roman" w:hAnsi="Times New Roman" w:cs="Times New Roman"/>
          <w:sz w:val="30"/>
          <w:szCs w:val="30"/>
        </w:rPr>
        <w:t>утратившими силу, приостановления, изменения или принятия федеральных законов.</w:t>
      </w:r>
    </w:p>
    <w:p w:rsidR="008216C7" w:rsidRPr="001241F6" w:rsidRDefault="008216C7" w:rsidP="00630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F3A98" w:rsidRPr="001241F6" w:rsidRDefault="007F3A98" w:rsidP="007F3A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7F3A98" w:rsidRPr="001241F6" w:rsidSect="002233E0">
      <w:headerReference w:type="default" r:id="rId7"/>
      <w:pgSz w:w="11906" w:h="16838"/>
      <w:pgMar w:top="1134" w:right="566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7F3" w:rsidRDefault="002B37F3" w:rsidP="007F3C6C">
      <w:pPr>
        <w:spacing w:after="0" w:line="240" w:lineRule="auto"/>
      </w:pPr>
      <w:r>
        <w:separator/>
      </w:r>
    </w:p>
  </w:endnote>
  <w:endnote w:type="continuationSeparator" w:id="0">
    <w:p w:rsidR="002B37F3" w:rsidRDefault="002B37F3" w:rsidP="007F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7F3" w:rsidRDefault="002B37F3" w:rsidP="007F3C6C">
      <w:pPr>
        <w:spacing w:after="0" w:line="240" w:lineRule="auto"/>
      </w:pPr>
      <w:r>
        <w:separator/>
      </w:r>
    </w:p>
  </w:footnote>
  <w:footnote w:type="continuationSeparator" w:id="0">
    <w:p w:rsidR="002B37F3" w:rsidRDefault="002B37F3" w:rsidP="007F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140774"/>
      <w:docPartObj>
        <w:docPartGallery w:val="Page Numbers (Top of Page)"/>
        <w:docPartUnique/>
      </w:docPartObj>
    </w:sdtPr>
    <w:sdtEndPr/>
    <w:sdtContent>
      <w:p w:rsidR="007F3C6C" w:rsidRDefault="007F3C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B41">
          <w:rPr>
            <w:noProof/>
          </w:rPr>
          <w:t>5</w:t>
        </w:r>
        <w:r>
          <w:fldChar w:fldCharType="end"/>
        </w:r>
      </w:p>
    </w:sdtContent>
  </w:sdt>
  <w:p w:rsidR="007F3C6C" w:rsidRDefault="007F3C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35267"/>
    <w:multiLevelType w:val="hybridMultilevel"/>
    <w:tmpl w:val="1AB88C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8FD2D7D"/>
    <w:multiLevelType w:val="hybridMultilevel"/>
    <w:tmpl w:val="AD52C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5A"/>
    <w:rsid w:val="0002382D"/>
    <w:rsid w:val="000331DE"/>
    <w:rsid w:val="000406AB"/>
    <w:rsid w:val="000675FF"/>
    <w:rsid w:val="000B131D"/>
    <w:rsid w:val="000D398A"/>
    <w:rsid w:val="001160B5"/>
    <w:rsid w:val="001229AD"/>
    <w:rsid w:val="00122CFA"/>
    <w:rsid w:val="001241F6"/>
    <w:rsid w:val="0013787E"/>
    <w:rsid w:val="0015700C"/>
    <w:rsid w:val="001705C7"/>
    <w:rsid w:val="00193F3C"/>
    <w:rsid w:val="001A6692"/>
    <w:rsid w:val="001B4939"/>
    <w:rsid w:val="001C333E"/>
    <w:rsid w:val="001D7EE2"/>
    <w:rsid w:val="001E3AD4"/>
    <w:rsid w:val="00211425"/>
    <w:rsid w:val="002233E0"/>
    <w:rsid w:val="00243779"/>
    <w:rsid w:val="00245898"/>
    <w:rsid w:val="00257ACD"/>
    <w:rsid w:val="00276CEF"/>
    <w:rsid w:val="002771C0"/>
    <w:rsid w:val="002779D8"/>
    <w:rsid w:val="002B003C"/>
    <w:rsid w:val="002B37F3"/>
    <w:rsid w:val="002C2D08"/>
    <w:rsid w:val="002C7BAF"/>
    <w:rsid w:val="002D57D0"/>
    <w:rsid w:val="002F2BC0"/>
    <w:rsid w:val="003006A4"/>
    <w:rsid w:val="00355561"/>
    <w:rsid w:val="003860B8"/>
    <w:rsid w:val="003B5B90"/>
    <w:rsid w:val="003F3FC2"/>
    <w:rsid w:val="00432630"/>
    <w:rsid w:val="00451DF2"/>
    <w:rsid w:val="00454FEC"/>
    <w:rsid w:val="00473EDC"/>
    <w:rsid w:val="004E38AD"/>
    <w:rsid w:val="00503FD7"/>
    <w:rsid w:val="005109FB"/>
    <w:rsid w:val="00523D3A"/>
    <w:rsid w:val="0054556F"/>
    <w:rsid w:val="00561481"/>
    <w:rsid w:val="005845DC"/>
    <w:rsid w:val="005A27AF"/>
    <w:rsid w:val="005B5680"/>
    <w:rsid w:val="005F4C8B"/>
    <w:rsid w:val="00630550"/>
    <w:rsid w:val="0065365A"/>
    <w:rsid w:val="006679DB"/>
    <w:rsid w:val="00687982"/>
    <w:rsid w:val="0069340E"/>
    <w:rsid w:val="006A37A5"/>
    <w:rsid w:val="006C07BB"/>
    <w:rsid w:val="006C1F48"/>
    <w:rsid w:val="006D4867"/>
    <w:rsid w:val="006E5196"/>
    <w:rsid w:val="00701119"/>
    <w:rsid w:val="0071236F"/>
    <w:rsid w:val="00734718"/>
    <w:rsid w:val="00736538"/>
    <w:rsid w:val="007A57C6"/>
    <w:rsid w:val="007A580F"/>
    <w:rsid w:val="007A66F8"/>
    <w:rsid w:val="007F3A98"/>
    <w:rsid w:val="007F3C6C"/>
    <w:rsid w:val="00800D89"/>
    <w:rsid w:val="00811855"/>
    <w:rsid w:val="00812A12"/>
    <w:rsid w:val="008216C7"/>
    <w:rsid w:val="00832CF6"/>
    <w:rsid w:val="008364C3"/>
    <w:rsid w:val="00845F8B"/>
    <w:rsid w:val="0085280F"/>
    <w:rsid w:val="00853E50"/>
    <w:rsid w:val="00857C46"/>
    <w:rsid w:val="00897BF7"/>
    <w:rsid w:val="008B68F6"/>
    <w:rsid w:val="008B7B94"/>
    <w:rsid w:val="008C7989"/>
    <w:rsid w:val="008E36B1"/>
    <w:rsid w:val="008E511D"/>
    <w:rsid w:val="00901306"/>
    <w:rsid w:val="0090757C"/>
    <w:rsid w:val="00926320"/>
    <w:rsid w:val="0092764D"/>
    <w:rsid w:val="00997DEB"/>
    <w:rsid w:val="009A74FD"/>
    <w:rsid w:val="009D7986"/>
    <w:rsid w:val="009E310F"/>
    <w:rsid w:val="00A056D6"/>
    <w:rsid w:val="00A15F1D"/>
    <w:rsid w:val="00A31B37"/>
    <w:rsid w:val="00A32606"/>
    <w:rsid w:val="00A5610B"/>
    <w:rsid w:val="00A6413B"/>
    <w:rsid w:val="00A80BEB"/>
    <w:rsid w:val="00AA2480"/>
    <w:rsid w:val="00AA6F4A"/>
    <w:rsid w:val="00AA7EEF"/>
    <w:rsid w:val="00AF1EE7"/>
    <w:rsid w:val="00B036A9"/>
    <w:rsid w:val="00B252DB"/>
    <w:rsid w:val="00B2680C"/>
    <w:rsid w:val="00B3295F"/>
    <w:rsid w:val="00B6300C"/>
    <w:rsid w:val="00BA30F2"/>
    <w:rsid w:val="00BD3497"/>
    <w:rsid w:val="00BD67DA"/>
    <w:rsid w:val="00BF62E7"/>
    <w:rsid w:val="00C0612C"/>
    <w:rsid w:val="00C25F3B"/>
    <w:rsid w:val="00C41B79"/>
    <w:rsid w:val="00C45415"/>
    <w:rsid w:val="00C6605E"/>
    <w:rsid w:val="00C716A8"/>
    <w:rsid w:val="00C71E82"/>
    <w:rsid w:val="00C7296C"/>
    <w:rsid w:val="00C92E0B"/>
    <w:rsid w:val="00CA3DDA"/>
    <w:rsid w:val="00CA5465"/>
    <w:rsid w:val="00CC6A8A"/>
    <w:rsid w:val="00CC6AA0"/>
    <w:rsid w:val="00CD0068"/>
    <w:rsid w:val="00CD1D25"/>
    <w:rsid w:val="00CF49CE"/>
    <w:rsid w:val="00D23F65"/>
    <w:rsid w:val="00D25389"/>
    <w:rsid w:val="00D26308"/>
    <w:rsid w:val="00D351DA"/>
    <w:rsid w:val="00D60D20"/>
    <w:rsid w:val="00DC1B8C"/>
    <w:rsid w:val="00DD48FA"/>
    <w:rsid w:val="00E0138F"/>
    <w:rsid w:val="00E022E1"/>
    <w:rsid w:val="00E15515"/>
    <w:rsid w:val="00E31D8D"/>
    <w:rsid w:val="00E35D00"/>
    <w:rsid w:val="00E60948"/>
    <w:rsid w:val="00E701C3"/>
    <w:rsid w:val="00E70226"/>
    <w:rsid w:val="00E82B41"/>
    <w:rsid w:val="00EA0531"/>
    <w:rsid w:val="00EC249F"/>
    <w:rsid w:val="00ED5CD8"/>
    <w:rsid w:val="00EF793B"/>
    <w:rsid w:val="00F104BC"/>
    <w:rsid w:val="00F31A63"/>
    <w:rsid w:val="00F425C6"/>
    <w:rsid w:val="00F6134E"/>
    <w:rsid w:val="00F61736"/>
    <w:rsid w:val="00F86394"/>
    <w:rsid w:val="00FA3D8D"/>
    <w:rsid w:val="00FB38EC"/>
    <w:rsid w:val="00FB4A05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6E49A-4EA7-4EAD-825F-41BB0FE1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3E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3C6C"/>
  </w:style>
  <w:style w:type="paragraph" w:styleId="a9">
    <w:name w:val="footer"/>
    <w:basedOn w:val="a"/>
    <w:link w:val="aa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 специалист-эксперт - Маврычев Н.А.</dc:creator>
  <cp:lastModifiedBy>Петров М.М.</cp:lastModifiedBy>
  <cp:revision>10</cp:revision>
  <cp:lastPrinted>2023-01-17T10:46:00Z</cp:lastPrinted>
  <dcterms:created xsi:type="dcterms:W3CDTF">2025-10-30T08:40:00Z</dcterms:created>
  <dcterms:modified xsi:type="dcterms:W3CDTF">2026-03-02T06:30:00Z</dcterms:modified>
</cp:coreProperties>
</file>