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A355" w14:textId="1B240F1A" w:rsidR="00DD2A26" w:rsidRPr="00B20AFA" w:rsidRDefault="00A42548" w:rsidP="00AF4B5E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Вносится депутата</w:t>
      </w:r>
      <w:r w:rsidR="00DD2A26" w:rsidRPr="00B20AFA">
        <w:rPr>
          <w:rFonts w:ascii="Times New Roman" w:hAnsi="Times New Roman"/>
          <w:color w:val="000000"/>
          <w:sz w:val="28"/>
          <w:szCs w:val="28"/>
        </w:rPr>
        <w:t>м</w:t>
      </w:r>
      <w:r w:rsidRPr="00B20AFA">
        <w:rPr>
          <w:rFonts w:ascii="Times New Roman" w:hAnsi="Times New Roman"/>
          <w:color w:val="000000"/>
          <w:sz w:val="28"/>
          <w:szCs w:val="28"/>
        </w:rPr>
        <w:t>и</w:t>
      </w:r>
    </w:p>
    <w:p w14:paraId="3D07AC62" w14:textId="717686EB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Государственной Думы</w:t>
      </w:r>
    </w:p>
    <w:p w14:paraId="7592F968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277030B" w14:textId="3133539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0865C145" w14:textId="1297A59B" w:rsidR="00D647AA" w:rsidRDefault="00D647AA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Г.К.Араповым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0E0500DA" w14:textId="70FE66FC" w:rsidR="00D647AA" w:rsidRDefault="00D647AA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О.Ю.Леоновым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42B41BB4" w14:textId="750E1946" w:rsidR="00D647AA" w:rsidRDefault="00D647AA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В.В.Плякиным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5EB8DD49" w14:textId="678B598B" w:rsidR="00D647AA" w:rsidRDefault="00D647AA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Я.А.Самылиным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38EC97E1" w14:textId="67F71C49" w:rsidR="00D647AA" w:rsidRDefault="00D647AA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А.О.Ткачевым</w:t>
      </w:r>
      <w:proofErr w:type="spellEnd"/>
    </w:p>
    <w:p w14:paraId="4ABC850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A1E6E6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Проект</w:t>
      </w:r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>нной</w:t>
      </w:r>
      <w:proofErr w:type="spellEnd"/>
      <w:proofErr w:type="gramStart"/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 Д</w:t>
      </w:r>
      <w:proofErr w:type="gramEnd"/>
    </w:p>
    <w:p w14:paraId="17C7E269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142B5B38" w14:textId="6C7D2380" w:rsidR="00DD2A26" w:rsidRPr="00AF4B5E" w:rsidRDefault="00DD2A26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B20AFA">
        <w:rPr>
          <w:rFonts w:ascii="Times New Roman" w:hAnsi="Times New Roman"/>
          <w:color w:val="FFFFFF" w:themeColor="background1"/>
          <w:sz w:val="28"/>
          <w:szCs w:val="28"/>
        </w:rPr>
        <w:t>А.Б. Выборным</w:t>
      </w:r>
    </w:p>
    <w:p w14:paraId="509B9669" w14:textId="1C33BFCB" w:rsidR="00DD2A26" w:rsidRDefault="001E5BCD" w:rsidP="00AF4B5E">
      <w:pPr>
        <w:pStyle w:val="af5"/>
        <w:spacing w:before="0"/>
        <w:rPr>
          <w:sz w:val="28"/>
          <w:szCs w:val="28"/>
        </w:rPr>
      </w:pPr>
      <w:r w:rsidRPr="00B20AFA">
        <w:rPr>
          <w:sz w:val="28"/>
          <w:szCs w:val="28"/>
        </w:rPr>
        <w:t>ФЕДЕРАЛЬНЫЙ ЗАКОН</w:t>
      </w:r>
    </w:p>
    <w:p w14:paraId="6A4581D3" w14:textId="77777777" w:rsidR="00AF4B5E" w:rsidRPr="00B20AFA" w:rsidRDefault="00AF4B5E" w:rsidP="00AF4B5E">
      <w:pPr>
        <w:pStyle w:val="af5"/>
        <w:spacing w:before="0"/>
        <w:rPr>
          <w:sz w:val="28"/>
          <w:szCs w:val="28"/>
        </w:rPr>
      </w:pPr>
    </w:p>
    <w:p w14:paraId="2D763458" w14:textId="77777777" w:rsidR="00AF67BE" w:rsidRPr="00AF67BE" w:rsidRDefault="00AF67BE" w:rsidP="00AF67B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F67BE">
        <w:rPr>
          <w:rFonts w:ascii="Times New Roman" w:hAnsi="Times New Roman"/>
          <w:b/>
          <w:color w:val="000000"/>
          <w:sz w:val="28"/>
          <w:szCs w:val="28"/>
        </w:rPr>
        <w:t>О внесении изменения в статью 120 Воздушного кодекса</w:t>
      </w:r>
    </w:p>
    <w:p w14:paraId="2FAF6228" w14:textId="2AC2DBFA" w:rsidR="001E5BCD" w:rsidRPr="00B20AFA" w:rsidRDefault="00AF67BE" w:rsidP="00AF67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7BE">
        <w:rPr>
          <w:rFonts w:ascii="Times New Roman" w:hAnsi="Times New Roman"/>
          <w:b/>
          <w:color w:val="000000"/>
          <w:sz w:val="28"/>
          <w:szCs w:val="28"/>
        </w:rPr>
        <w:t>Российской Федерации</w:t>
      </w:r>
      <w:r w:rsidR="001E5BCD" w:rsidRPr="00B20AFA">
        <w:rPr>
          <w:rFonts w:ascii="Times New Roman" w:hAnsi="Times New Roman"/>
          <w:b/>
          <w:sz w:val="28"/>
          <w:szCs w:val="28"/>
        </w:rPr>
        <w:br/>
      </w:r>
    </w:p>
    <w:p w14:paraId="4E14404C" w14:textId="18EBF8AA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A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637E1EC8" w14:textId="24BB89AA" w:rsidR="008920D9" w:rsidRPr="00B20AFA" w:rsidRDefault="00AF67BE" w:rsidP="00AF67BE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67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Внести в статью 120 Воздушного кодекса Российской Федерации (Собрание законодательства Российской Федерации, 1997, № 12, ст. 1383; 2013, № 23, ст. 2882; 2014, № 16, ст. 1836; 2017, № 31, ст. 4777; 2021, № 24, ст. 4188; 2022, № 12, ст. 1783; 2024, №</w:t>
      </w:r>
      <w:bookmarkStart w:id="0" w:name="_GoBack"/>
      <w:bookmarkEnd w:id="0"/>
      <w:r w:rsidRPr="00AF67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6, ст. 765; № 33, ст. 4985) изменение, заменив слово «ста» словом «двухсот».</w:t>
      </w:r>
    </w:p>
    <w:p w14:paraId="3D2AEF11" w14:textId="68DCF2BF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0AFA">
        <w:rPr>
          <w:rFonts w:ascii="Times New Roman" w:hAnsi="Times New Roman"/>
          <w:b/>
          <w:sz w:val="28"/>
          <w:szCs w:val="28"/>
        </w:rPr>
        <w:t>Статья 2</w:t>
      </w:r>
    </w:p>
    <w:p w14:paraId="33223B90" w14:textId="349B2C69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620E5" w:rsidRPr="00B20AFA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0321554D" w14:textId="7AF7F39F" w:rsidR="00DD2A26" w:rsidRDefault="00DD2A26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21A3" w14:textId="77777777" w:rsidR="00B20AFA" w:rsidRPr="00B20AFA" w:rsidRDefault="00B20AFA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21F93" w14:textId="3F1B868B" w:rsidR="00DD2A26" w:rsidRPr="00B20AFA" w:rsidRDefault="00DD2A26" w:rsidP="00491F57">
      <w:pPr>
        <w:spacing w:after="0" w:line="240" w:lineRule="auto"/>
        <w:ind w:right="6521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Президент</w:t>
      </w:r>
    </w:p>
    <w:p w14:paraId="3836A788" w14:textId="079277E3" w:rsidR="00DD2A26" w:rsidRPr="00B20AFA" w:rsidRDefault="00DD2A26" w:rsidP="00491F57">
      <w:pPr>
        <w:spacing w:after="0" w:line="240" w:lineRule="auto"/>
        <w:ind w:right="6521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</w:p>
    <w:sectPr w:rsidR="00DD2A26" w:rsidRPr="00B20AFA" w:rsidSect="0049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A2A26"/>
    <w:rsid w:val="00110432"/>
    <w:rsid w:val="00113B12"/>
    <w:rsid w:val="00133495"/>
    <w:rsid w:val="00193254"/>
    <w:rsid w:val="001B6DE2"/>
    <w:rsid w:val="001E5BCD"/>
    <w:rsid w:val="002301A2"/>
    <w:rsid w:val="00285D8F"/>
    <w:rsid w:val="002A2D2A"/>
    <w:rsid w:val="002E7861"/>
    <w:rsid w:val="003703B0"/>
    <w:rsid w:val="00377C46"/>
    <w:rsid w:val="003951A6"/>
    <w:rsid w:val="003C40F9"/>
    <w:rsid w:val="003C41CB"/>
    <w:rsid w:val="003E2D3F"/>
    <w:rsid w:val="003F10F2"/>
    <w:rsid w:val="00425E36"/>
    <w:rsid w:val="00445423"/>
    <w:rsid w:val="004826F2"/>
    <w:rsid w:val="00491F57"/>
    <w:rsid w:val="004957D9"/>
    <w:rsid w:val="004F4163"/>
    <w:rsid w:val="00515C04"/>
    <w:rsid w:val="005527E6"/>
    <w:rsid w:val="00560D99"/>
    <w:rsid w:val="00561910"/>
    <w:rsid w:val="00565F7A"/>
    <w:rsid w:val="005753C4"/>
    <w:rsid w:val="0058357A"/>
    <w:rsid w:val="005A4E77"/>
    <w:rsid w:val="005B477A"/>
    <w:rsid w:val="006620E5"/>
    <w:rsid w:val="006627D1"/>
    <w:rsid w:val="00702B64"/>
    <w:rsid w:val="007C1035"/>
    <w:rsid w:val="007D77E5"/>
    <w:rsid w:val="007F29A4"/>
    <w:rsid w:val="00801561"/>
    <w:rsid w:val="00861A64"/>
    <w:rsid w:val="008920D9"/>
    <w:rsid w:val="008C1B51"/>
    <w:rsid w:val="009107EC"/>
    <w:rsid w:val="0093331D"/>
    <w:rsid w:val="00993EE7"/>
    <w:rsid w:val="00A3501A"/>
    <w:rsid w:val="00A42548"/>
    <w:rsid w:val="00AD4259"/>
    <w:rsid w:val="00AF4B5E"/>
    <w:rsid w:val="00AF67BE"/>
    <w:rsid w:val="00B01DB7"/>
    <w:rsid w:val="00B12E84"/>
    <w:rsid w:val="00B20AFA"/>
    <w:rsid w:val="00B911F0"/>
    <w:rsid w:val="00B95A51"/>
    <w:rsid w:val="00C05B9F"/>
    <w:rsid w:val="00C34E6F"/>
    <w:rsid w:val="00C422E0"/>
    <w:rsid w:val="00CA2B19"/>
    <w:rsid w:val="00CD22F8"/>
    <w:rsid w:val="00D114BF"/>
    <w:rsid w:val="00D145CC"/>
    <w:rsid w:val="00D647AA"/>
    <w:rsid w:val="00D754DF"/>
    <w:rsid w:val="00D91176"/>
    <w:rsid w:val="00D96251"/>
    <w:rsid w:val="00DD0E4D"/>
    <w:rsid w:val="00DD2A26"/>
    <w:rsid w:val="00DE526C"/>
    <w:rsid w:val="00E12A0E"/>
    <w:rsid w:val="00E33E88"/>
    <w:rsid w:val="00E63534"/>
    <w:rsid w:val="00E80AE5"/>
    <w:rsid w:val="00F12FD8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Ким Вероника</dc:creator>
  <cp:lastModifiedBy>ДАВАНКОВ Владислав Андреевич</cp:lastModifiedBy>
  <cp:revision>4</cp:revision>
  <cp:lastPrinted>2025-04-04T08:43:00Z</cp:lastPrinted>
  <dcterms:created xsi:type="dcterms:W3CDTF">2026-02-12T10:40:00Z</dcterms:created>
  <dcterms:modified xsi:type="dcterms:W3CDTF">2026-02-12T12:04:00Z</dcterms:modified>
</cp:coreProperties>
</file>