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2809B9" w14:textId="77777777" w:rsidR="00384C46" w:rsidRPr="00193895" w:rsidRDefault="00DB5318" w:rsidP="00193895">
      <w:pPr>
        <w:tabs>
          <w:tab w:val="center" w:pos="4818"/>
          <w:tab w:val="left" w:pos="7280"/>
        </w:tabs>
        <w:spacing w:after="0" w:line="360" w:lineRule="auto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  <w:t xml:space="preserve"> </w:t>
      </w:r>
    </w:p>
    <w:p w14:paraId="5B220EDF" w14:textId="77777777" w:rsidR="00F17E59" w:rsidRDefault="00F17E59" w:rsidP="00E25217">
      <w:pPr>
        <w:tabs>
          <w:tab w:val="center" w:pos="4818"/>
          <w:tab w:val="left" w:pos="7280"/>
        </w:tabs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7F35989A" w14:textId="77777777" w:rsidR="004017D3" w:rsidRDefault="004017D3" w:rsidP="00E25217">
      <w:pPr>
        <w:tabs>
          <w:tab w:val="center" w:pos="4818"/>
          <w:tab w:val="left" w:pos="7280"/>
        </w:tabs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62C4BB3" w14:textId="77777777" w:rsidR="004017D3" w:rsidRDefault="004017D3" w:rsidP="00E25217">
      <w:pPr>
        <w:tabs>
          <w:tab w:val="center" w:pos="4818"/>
          <w:tab w:val="left" w:pos="728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5B180C" w14:textId="77777777" w:rsidR="00F17E59" w:rsidRPr="00384C46" w:rsidRDefault="00F17E59" w:rsidP="001B591D">
      <w:pPr>
        <w:tabs>
          <w:tab w:val="center" w:pos="4818"/>
          <w:tab w:val="left" w:pos="728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94F49B6" w14:textId="77777777" w:rsidR="00197792" w:rsidRPr="008D7B7B" w:rsidRDefault="00197792" w:rsidP="007D3D28">
      <w:pPr>
        <w:tabs>
          <w:tab w:val="center" w:pos="4818"/>
          <w:tab w:val="left" w:pos="728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B675CD" w14:textId="77777777" w:rsidR="00384C46" w:rsidRDefault="00384C46" w:rsidP="00FD2004">
      <w:pPr>
        <w:tabs>
          <w:tab w:val="center" w:pos="4818"/>
          <w:tab w:val="left" w:pos="7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4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14:paraId="6BD2139C" w14:textId="77777777" w:rsidR="0035740D" w:rsidRPr="00CE28D7" w:rsidRDefault="0035740D" w:rsidP="00FD2004">
      <w:pPr>
        <w:tabs>
          <w:tab w:val="center" w:pos="4818"/>
          <w:tab w:val="left" w:pos="7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2BC63493" w14:textId="77777777" w:rsidR="00556F03" w:rsidRPr="00556F03" w:rsidRDefault="00384C46" w:rsidP="00556F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D289F">
        <w:rPr>
          <w:rFonts w:ascii="Times New Roman" w:eastAsia="Calibri" w:hAnsi="Times New Roman" w:cs="Times New Roman"/>
          <w:b/>
          <w:sz w:val="28"/>
          <w:szCs w:val="28"/>
        </w:rPr>
        <w:t>по проекту федерального закона</w:t>
      </w:r>
      <w:r w:rsidR="002D289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bookmarkStart w:id="0" w:name="_Hlk222652174"/>
      <w:r w:rsidR="00556F03" w:rsidRPr="00556F03">
        <w:rPr>
          <w:rFonts w:ascii="Times New Roman" w:eastAsia="Calibri" w:hAnsi="Times New Roman" w:cs="Times New Roman"/>
          <w:b/>
          <w:sz w:val="28"/>
          <w:szCs w:val="28"/>
        </w:rPr>
        <w:t xml:space="preserve">№ 1147247-8 «О внесении изменения в статью 16 Федерального закона «Об основах охраны здоровья граждан в Российской Федерации» </w:t>
      </w:r>
    </w:p>
    <w:bookmarkEnd w:id="0"/>
    <w:p w14:paraId="6DDBB953" w14:textId="77777777" w:rsidR="00556F03" w:rsidRPr="00556F03" w:rsidRDefault="00556F03" w:rsidP="00556F0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556F03">
        <w:rPr>
          <w:rFonts w:ascii="Times New Roman" w:eastAsia="Calibri" w:hAnsi="Times New Roman" w:cs="Times New Roman"/>
          <w:bCs/>
          <w:sz w:val="28"/>
          <w:szCs w:val="28"/>
        </w:rPr>
        <w:t>(</w:t>
      </w:r>
      <w:bookmarkStart w:id="1" w:name="_Hlk222654820"/>
      <w:r w:rsidRPr="00556F03">
        <w:rPr>
          <w:rFonts w:ascii="Times New Roman" w:eastAsia="Calibri" w:hAnsi="Times New Roman" w:cs="Times New Roman"/>
          <w:bCs/>
          <w:sz w:val="28"/>
          <w:szCs w:val="28"/>
        </w:rPr>
        <w:t xml:space="preserve">в части установления периода временного исполнения обязанностей руководителя </w:t>
      </w:r>
      <w:bookmarkStart w:id="2" w:name="_Hlk222656993"/>
      <w:r w:rsidRPr="00556F03">
        <w:rPr>
          <w:rFonts w:ascii="Times New Roman" w:eastAsia="Calibri" w:hAnsi="Times New Roman" w:cs="Times New Roman"/>
          <w:bCs/>
          <w:sz w:val="28"/>
          <w:szCs w:val="28"/>
        </w:rPr>
        <w:t xml:space="preserve">исполнительного органа субъекта Российской Федерации </w:t>
      </w:r>
      <w:proofErr w:type="gramEnd"/>
    </w:p>
    <w:bookmarkEnd w:id="2"/>
    <w:p w14:paraId="676FE4D0" w14:textId="243CEE8A" w:rsidR="00AC32C3" w:rsidRPr="00556F03" w:rsidRDefault="00556F03" w:rsidP="00556F0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556F03">
        <w:rPr>
          <w:rFonts w:ascii="Times New Roman" w:eastAsia="Calibri" w:hAnsi="Times New Roman" w:cs="Times New Roman"/>
          <w:bCs/>
          <w:sz w:val="28"/>
          <w:szCs w:val="28"/>
        </w:rPr>
        <w:t>в сфере охраны здоровья</w:t>
      </w:r>
      <w:bookmarkEnd w:id="1"/>
      <w:r w:rsidRPr="00556F03">
        <w:rPr>
          <w:rFonts w:ascii="Times New Roman" w:eastAsia="Calibri" w:hAnsi="Times New Roman" w:cs="Times New Roman"/>
          <w:bCs/>
          <w:sz w:val="28"/>
          <w:szCs w:val="28"/>
        </w:rPr>
        <w:t>)</w:t>
      </w:r>
    </w:p>
    <w:p w14:paraId="4AA9E17E" w14:textId="77777777" w:rsidR="00AC32C3" w:rsidRPr="00AC32C3" w:rsidRDefault="00AC32C3" w:rsidP="00AC32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432210" w14:textId="173EF5F0" w:rsidR="00003EB9" w:rsidRPr="00AC32C3" w:rsidRDefault="00AC32C3" w:rsidP="00AC32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C32C3">
        <w:rPr>
          <w:rFonts w:ascii="Times New Roman" w:eastAsia="Calibri" w:hAnsi="Times New Roman" w:cs="Times New Roman"/>
          <w:sz w:val="28"/>
          <w:szCs w:val="28"/>
        </w:rPr>
        <w:t>внесен</w:t>
      </w:r>
      <w:proofErr w:type="gramEnd"/>
      <w:r w:rsidRPr="00AC32C3">
        <w:rPr>
          <w:rFonts w:ascii="Times New Roman" w:eastAsia="Calibri" w:hAnsi="Times New Roman" w:cs="Times New Roman"/>
          <w:sz w:val="28"/>
          <w:szCs w:val="28"/>
        </w:rPr>
        <w:t xml:space="preserve"> Правительством Российской Федерации</w:t>
      </w:r>
    </w:p>
    <w:p w14:paraId="664E9439" w14:textId="77777777" w:rsidR="007D5624" w:rsidRDefault="007D5624" w:rsidP="007D562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F9931D6" w14:textId="77777777" w:rsidR="007D5624" w:rsidRDefault="007D5624" w:rsidP="007D562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1CD83D8" w14:textId="7454F703" w:rsidR="004C0056" w:rsidRPr="00AC32C3" w:rsidRDefault="00107BF3" w:rsidP="00556F03">
      <w:pPr>
        <w:widowControl w:val="0"/>
        <w:suppressAutoHyphens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Государственной Думы по охране здоровья </w:t>
      </w:r>
      <w:r w:rsidR="007D5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Комитет)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рассмотрел </w:t>
      </w:r>
      <w:bookmarkStart w:id="3" w:name="_Hlk182662975"/>
      <w:r w:rsidR="00730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</w:t>
      </w:r>
      <w:r w:rsidR="00556F03" w:rsidRPr="00556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1147247-8 «О внесении изменения в статью 16 Федерального закона «Об основах охраны здоровья граждан в Российской Федерации» (в части установления </w:t>
      </w:r>
      <w:proofErr w:type="gramStart"/>
      <w:r w:rsidR="00556F03" w:rsidRPr="00556F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периода временного исполнения обязанностей руководителя исполнительного органа субъекта Российской Федерации</w:t>
      </w:r>
      <w:proofErr w:type="gramEnd"/>
      <w:r w:rsidR="00556F03" w:rsidRPr="00556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охраны здоровья)</w:t>
      </w:r>
      <w:r w:rsidR="00AC3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C32C3" w:rsidRPr="00AC32C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</w:t>
      </w:r>
      <w:r w:rsidR="00AC32C3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</w:t>
      </w:r>
      <w:r w:rsidR="00AC32C3" w:rsidRPr="00AC3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Правительством Российской Федерации</w:t>
      </w:r>
      <w:bookmarkEnd w:id="3"/>
      <w:r w:rsidR="0000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1AD9" w:rsidRPr="00AA1A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законопроект)</w:t>
      </w:r>
      <w:r w:rsidR="002C16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C99A8B5" w14:textId="4B0E7CAF" w:rsidR="00CF5278" w:rsidRPr="00FC0E0A" w:rsidRDefault="00CF5278" w:rsidP="00CF5278">
      <w:pPr>
        <w:autoSpaceDE w:val="0"/>
        <w:autoSpaceDN w:val="0"/>
        <w:adjustRightInd w:val="0"/>
        <w:spacing w:after="0" w:line="35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Законопроект</w:t>
      </w:r>
      <w:r w:rsidRPr="00E400C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разработан во исполнение </w:t>
      </w:r>
      <w:r w:rsidRPr="00FC0E0A">
        <w:rPr>
          <w:rFonts w:ascii="Times New Roman" w:hAnsi="Times New Roman" w:cs="Times New Roman"/>
          <w:sz w:val="28"/>
          <w:szCs w:val="28"/>
        </w:rPr>
        <w:t>указани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C0E0A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3 октября 2025 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FC0E0A">
        <w:rPr>
          <w:rFonts w:ascii="Times New Roman" w:hAnsi="Times New Roman" w:cs="Times New Roman"/>
          <w:sz w:val="28"/>
          <w:szCs w:val="28"/>
        </w:rPr>
        <w:t xml:space="preserve"> № Пр-2308 в целях повышения эффективности и стабильности систем здравоохранения субъектов Российской Федерации.</w:t>
      </w:r>
    </w:p>
    <w:p w14:paraId="7984A35D" w14:textId="2C4307B0" w:rsidR="00FC0E0A" w:rsidRDefault="004B7CDF" w:rsidP="004B7CDF">
      <w:pPr>
        <w:autoSpaceDE w:val="0"/>
        <w:autoSpaceDN w:val="0"/>
        <w:adjustRightInd w:val="0"/>
        <w:spacing w:after="0" w:line="35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Комитет отмечает, что </w:t>
      </w:r>
      <w:bookmarkStart w:id="4" w:name="_Hlk222655574"/>
      <w:r>
        <w:rPr>
          <w:rFonts w:ascii="Times New Roman" w:hAnsi="Times New Roman" w:cs="Times New Roman"/>
          <w:sz w:val="28"/>
          <w:szCs w:val="28"/>
        </w:rPr>
        <w:t>в</w:t>
      </w:r>
      <w:r w:rsidR="00FC0E0A" w:rsidRPr="00FC0E0A">
        <w:rPr>
          <w:rFonts w:ascii="Times New Roman" w:hAnsi="Times New Roman" w:cs="Times New Roman"/>
          <w:sz w:val="28"/>
          <w:szCs w:val="28"/>
        </w:rPr>
        <w:t xml:space="preserve"> </w:t>
      </w:r>
      <w:r w:rsidR="007D3D28">
        <w:rPr>
          <w:rFonts w:ascii="Times New Roman" w:hAnsi="Times New Roman" w:cs="Times New Roman"/>
          <w:sz w:val="28"/>
          <w:szCs w:val="28"/>
        </w:rPr>
        <w:t>2021 году в часть</w:t>
      </w:r>
      <w:r w:rsidR="00FC0E0A" w:rsidRPr="00FC0E0A">
        <w:rPr>
          <w:rFonts w:ascii="Times New Roman" w:hAnsi="Times New Roman" w:cs="Times New Roman"/>
          <w:sz w:val="28"/>
          <w:szCs w:val="28"/>
        </w:rPr>
        <w:t xml:space="preserve"> 2 статьи 14 Федерального закона </w:t>
      </w:r>
      <w:r w:rsidR="007D3D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от 21 ноября 2011 года «Об охране здоровья граждан в Российской Федерации» </w:t>
      </w:r>
      <w:r w:rsidR="007D3D28" w:rsidRPr="00EF3C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№</w:t>
      </w:r>
      <w:r w:rsidR="007D3D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 </w:t>
      </w:r>
      <w:r w:rsidR="007D3D28" w:rsidRPr="00EF3C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323-ФЗ</w:t>
      </w:r>
      <w:r w:rsidR="007D3D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(далее – Федеральный закон № 323-ФЗ)</w:t>
      </w:r>
      <w:r w:rsidR="007D3D28">
        <w:rPr>
          <w:rFonts w:ascii="Times New Roman" w:hAnsi="Times New Roman" w:cs="Times New Roman"/>
          <w:sz w:val="28"/>
          <w:szCs w:val="28"/>
        </w:rPr>
        <w:t xml:space="preserve"> были внесены изменения</w:t>
      </w:r>
      <w:r w:rsidR="003C7F85">
        <w:rPr>
          <w:rFonts w:ascii="Times New Roman" w:hAnsi="Times New Roman" w:cs="Times New Roman"/>
          <w:sz w:val="28"/>
          <w:szCs w:val="28"/>
        </w:rPr>
        <w:t>,</w:t>
      </w:r>
      <w:r w:rsidR="007D3D28">
        <w:rPr>
          <w:rFonts w:ascii="Times New Roman" w:hAnsi="Times New Roman" w:cs="Times New Roman"/>
          <w:sz w:val="28"/>
          <w:szCs w:val="28"/>
        </w:rPr>
        <w:t xml:space="preserve"> в соответствии с которыми Министерство</w:t>
      </w:r>
      <w:r>
        <w:rPr>
          <w:rFonts w:ascii="Times New Roman" w:hAnsi="Times New Roman" w:cs="Times New Roman"/>
          <w:sz w:val="28"/>
          <w:szCs w:val="28"/>
        </w:rPr>
        <w:t xml:space="preserve"> здравоохранения Российской Федерации </w:t>
      </w:r>
      <w:r w:rsidR="007D3D28">
        <w:rPr>
          <w:rFonts w:ascii="Times New Roman" w:hAnsi="Times New Roman" w:cs="Times New Roman"/>
          <w:sz w:val="28"/>
          <w:szCs w:val="28"/>
        </w:rPr>
        <w:t xml:space="preserve">наделено полномочиями по </w:t>
      </w:r>
      <w:bookmarkEnd w:id="4"/>
      <w:r w:rsidR="007D3D28">
        <w:rPr>
          <w:rFonts w:ascii="Times New Roman" w:hAnsi="Times New Roman" w:cs="Times New Roman"/>
          <w:sz w:val="28"/>
          <w:szCs w:val="28"/>
        </w:rPr>
        <w:t>согласованию</w:t>
      </w:r>
      <w:r w:rsidR="00FC0E0A" w:rsidRPr="00FC0E0A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C0E0A" w:rsidRPr="00FC0E0A">
        <w:rPr>
          <w:rFonts w:ascii="Times New Roman" w:hAnsi="Times New Roman" w:cs="Times New Roman"/>
          <w:sz w:val="28"/>
          <w:szCs w:val="28"/>
        </w:rPr>
        <w:t>установленном Правительством Российской Федерации порядке назначения на должность руководителя исполнительного органа субъекта Российской Федерации</w:t>
      </w:r>
      <w:proofErr w:type="gramEnd"/>
      <w:r w:rsidR="00FC0E0A" w:rsidRPr="00FC0E0A">
        <w:rPr>
          <w:rFonts w:ascii="Times New Roman" w:hAnsi="Times New Roman" w:cs="Times New Roman"/>
          <w:sz w:val="28"/>
          <w:szCs w:val="28"/>
        </w:rPr>
        <w:t xml:space="preserve"> в сфере охраны здоровья.</w:t>
      </w:r>
    </w:p>
    <w:p w14:paraId="15E5F734" w14:textId="02F98B98" w:rsidR="004B7CDF" w:rsidRPr="00FC0E0A" w:rsidRDefault="007D3D28" w:rsidP="004B7CDF">
      <w:pPr>
        <w:autoSpaceDE w:val="0"/>
        <w:autoSpaceDN w:val="0"/>
        <w:adjustRightInd w:val="0"/>
        <w:spacing w:after="0" w:line="35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B7CDF" w:rsidRPr="004B7CDF">
        <w:rPr>
          <w:rFonts w:ascii="Times New Roman" w:hAnsi="Times New Roman" w:cs="Times New Roman"/>
          <w:sz w:val="28"/>
          <w:szCs w:val="28"/>
        </w:rPr>
        <w:t>соответствии с част</w:t>
      </w:r>
      <w:r w:rsidR="004B7CDF">
        <w:rPr>
          <w:rFonts w:ascii="Times New Roman" w:hAnsi="Times New Roman" w:cs="Times New Roman"/>
          <w:sz w:val="28"/>
          <w:szCs w:val="28"/>
        </w:rPr>
        <w:t>ью</w:t>
      </w:r>
      <w:r w:rsidR="004B7CDF" w:rsidRPr="004B7CDF">
        <w:rPr>
          <w:rFonts w:ascii="Times New Roman" w:hAnsi="Times New Roman" w:cs="Times New Roman"/>
          <w:sz w:val="28"/>
          <w:szCs w:val="28"/>
        </w:rPr>
        <w:t xml:space="preserve"> </w:t>
      </w:r>
      <w:r w:rsidR="004B7CDF">
        <w:rPr>
          <w:rFonts w:ascii="Times New Roman" w:hAnsi="Times New Roman" w:cs="Times New Roman"/>
          <w:sz w:val="28"/>
          <w:szCs w:val="28"/>
        </w:rPr>
        <w:t>3</w:t>
      </w:r>
      <w:r w:rsidR="004B7CDF" w:rsidRPr="004B7CDF">
        <w:rPr>
          <w:rFonts w:ascii="Times New Roman" w:hAnsi="Times New Roman" w:cs="Times New Roman"/>
          <w:sz w:val="28"/>
          <w:szCs w:val="28"/>
        </w:rPr>
        <w:t xml:space="preserve"> статьи 1</w:t>
      </w:r>
      <w:r w:rsidR="004B7CDF">
        <w:rPr>
          <w:rFonts w:ascii="Times New Roman" w:hAnsi="Times New Roman" w:cs="Times New Roman"/>
          <w:sz w:val="28"/>
          <w:szCs w:val="28"/>
        </w:rPr>
        <w:t>6</w:t>
      </w:r>
      <w:r w:rsidR="004B7CDF" w:rsidRPr="004B7CDF">
        <w:rPr>
          <w:rFonts w:ascii="Times New Roman" w:hAnsi="Times New Roman" w:cs="Times New Roman"/>
          <w:sz w:val="28"/>
          <w:szCs w:val="28"/>
        </w:rPr>
        <w:t xml:space="preserve"> Федерального закона № 323-ФЗ </w:t>
      </w:r>
      <w:r w:rsidR="00E9600D">
        <w:rPr>
          <w:rFonts w:ascii="Times New Roman" w:hAnsi="Times New Roman" w:cs="Times New Roman"/>
          <w:sz w:val="28"/>
          <w:szCs w:val="28"/>
        </w:rPr>
        <w:t>в</w:t>
      </w:r>
      <w:r w:rsidR="004B7CDF" w:rsidRPr="004B7CDF">
        <w:rPr>
          <w:rFonts w:ascii="Times New Roman" w:hAnsi="Times New Roman" w:cs="Times New Roman"/>
          <w:sz w:val="28"/>
          <w:szCs w:val="28"/>
        </w:rPr>
        <w:t xml:space="preserve">ысшее должностное лицо субъекта Российской Федерации назначает на должность руководителя исполнительного органа субъекта Российской </w:t>
      </w:r>
      <w:r w:rsidR="004B7CDF" w:rsidRPr="004B7CDF">
        <w:rPr>
          <w:rFonts w:ascii="Times New Roman" w:hAnsi="Times New Roman" w:cs="Times New Roman"/>
          <w:sz w:val="28"/>
          <w:szCs w:val="28"/>
        </w:rPr>
        <w:lastRenderedPageBreak/>
        <w:t>Федерации в сфере охраны здоровья по согласованию с уполномоченным федеральным органом исполнительной власти.</w:t>
      </w:r>
    </w:p>
    <w:p w14:paraId="707C244A" w14:textId="5F55267C" w:rsidR="00FC0E0A" w:rsidRPr="00FC0E0A" w:rsidRDefault="00FC0E0A" w:rsidP="00E9600D">
      <w:pPr>
        <w:autoSpaceDE w:val="0"/>
        <w:autoSpaceDN w:val="0"/>
        <w:adjustRightInd w:val="0"/>
        <w:spacing w:after="0" w:line="35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0E0A">
        <w:rPr>
          <w:rFonts w:ascii="Times New Roman" w:hAnsi="Times New Roman" w:cs="Times New Roman"/>
          <w:sz w:val="28"/>
          <w:szCs w:val="28"/>
        </w:rPr>
        <w:t xml:space="preserve">В </w:t>
      </w:r>
      <w:r w:rsidR="00D70BBF">
        <w:rPr>
          <w:rFonts w:ascii="Times New Roman" w:hAnsi="Times New Roman" w:cs="Times New Roman"/>
          <w:sz w:val="28"/>
          <w:szCs w:val="28"/>
        </w:rPr>
        <w:t>свою очередь</w:t>
      </w:r>
      <w:r w:rsidR="00E9600D">
        <w:rPr>
          <w:rFonts w:ascii="Times New Roman" w:hAnsi="Times New Roman" w:cs="Times New Roman"/>
          <w:sz w:val="28"/>
          <w:szCs w:val="28"/>
        </w:rPr>
        <w:t xml:space="preserve"> в </w:t>
      </w:r>
      <w:r w:rsidRPr="00FC0E0A">
        <w:rPr>
          <w:rFonts w:ascii="Times New Roman" w:hAnsi="Times New Roman" w:cs="Times New Roman"/>
          <w:sz w:val="28"/>
          <w:szCs w:val="28"/>
        </w:rPr>
        <w:t xml:space="preserve">соответствии с пунктом 2 Правил согласования назначения на должность </w:t>
      </w:r>
      <w:r w:rsidR="00A25DD0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="00A25DD0" w:rsidRPr="00354577">
        <w:rPr>
          <w:rFonts w:ascii="Times New Roman" w:hAnsi="Times New Roman" w:cs="Times New Roman"/>
          <w:sz w:val="28"/>
          <w:szCs w:val="28"/>
        </w:rPr>
        <w:t xml:space="preserve">исполнительного органа субъекта Российской Федерации </w:t>
      </w:r>
      <w:r w:rsidRPr="00FC0E0A">
        <w:rPr>
          <w:rFonts w:ascii="Times New Roman" w:hAnsi="Times New Roman" w:cs="Times New Roman"/>
          <w:sz w:val="28"/>
          <w:szCs w:val="28"/>
        </w:rPr>
        <w:t xml:space="preserve">в сфере охраны здоровья, утвержденных постановлением Правительства Российской Федерации </w:t>
      </w:r>
      <w:r w:rsidR="00E9600D">
        <w:rPr>
          <w:rFonts w:ascii="Times New Roman" w:hAnsi="Times New Roman" w:cs="Times New Roman"/>
          <w:sz w:val="28"/>
          <w:szCs w:val="28"/>
        </w:rPr>
        <w:br/>
      </w:r>
      <w:r w:rsidRPr="00FC0E0A">
        <w:rPr>
          <w:rFonts w:ascii="Times New Roman" w:hAnsi="Times New Roman" w:cs="Times New Roman"/>
          <w:sz w:val="28"/>
          <w:szCs w:val="28"/>
        </w:rPr>
        <w:t>от 27 октября</w:t>
      </w:r>
      <w:r w:rsidR="00252146">
        <w:rPr>
          <w:rFonts w:ascii="Times New Roman" w:hAnsi="Times New Roman" w:cs="Times New Roman"/>
          <w:sz w:val="28"/>
          <w:szCs w:val="28"/>
        </w:rPr>
        <w:t> </w:t>
      </w:r>
      <w:r w:rsidRPr="00FC0E0A">
        <w:rPr>
          <w:rFonts w:ascii="Times New Roman" w:hAnsi="Times New Roman" w:cs="Times New Roman"/>
          <w:sz w:val="28"/>
          <w:szCs w:val="28"/>
        </w:rPr>
        <w:t>2021 </w:t>
      </w:r>
      <w:r w:rsidR="00E9600D">
        <w:rPr>
          <w:rFonts w:ascii="Times New Roman" w:hAnsi="Times New Roman" w:cs="Times New Roman"/>
          <w:sz w:val="28"/>
          <w:szCs w:val="28"/>
        </w:rPr>
        <w:t>года</w:t>
      </w:r>
      <w:r w:rsidRPr="00FC0E0A">
        <w:rPr>
          <w:rFonts w:ascii="Times New Roman" w:hAnsi="Times New Roman" w:cs="Times New Roman"/>
          <w:sz w:val="28"/>
          <w:szCs w:val="28"/>
        </w:rPr>
        <w:t xml:space="preserve"> № 1831</w:t>
      </w:r>
      <w:r w:rsidR="00E9600D">
        <w:rPr>
          <w:rFonts w:ascii="Times New Roman" w:hAnsi="Times New Roman" w:cs="Times New Roman"/>
          <w:sz w:val="28"/>
          <w:szCs w:val="28"/>
        </w:rPr>
        <w:t xml:space="preserve"> (далее – Правила)</w:t>
      </w:r>
      <w:r w:rsidRPr="00FC0E0A">
        <w:rPr>
          <w:rFonts w:ascii="Times New Roman" w:hAnsi="Times New Roman" w:cs="Times New Roman"/>
          <w:sz w:val="28"/>
          <w:szCs w:val="28"/>
        </w:rPr>
        <w:t xml:space="preserve">, для согласования назначения на должность руководителя </w:t>
      </w:r>
      <w:r w:rsidR="00A25DD0" w:rsidRPr="00354577">
        <w:rPr>
          <w:rFonts w:ascii="Times New Roman" w:hAnsi="Times New Roman" w:cs="Times New Roman"/>
          <w:sz w:val="28"/>
          <w:szCs w:val="28"/>
        </w:rPr>
        <w:t xml:space="preserve">исполнительного органа субъекта Российской Федерации </w:t>
      </w:r>
      <w:r w:rsidRPr="00FC0E0A">
        <w:rPr>
          <w:rFonts w:ascii="Times New Roman" w:hAnsi="Times New Roman" w:cs="Times New Roman"/>
          <w:sz w:val="28"/>
          <w:szCs w:val="28"/>
        </w:rPr>
        <w:t>в</w:t>
      </w:r>
      <w:r w:rsidR="004B7CDF">
        <w:rPr>
          <w:rFonts w:ascii="Times New Roman" w:hAnsi="Times New Roman" w:cs="Times New Roman"/>
          <w:sz w:val="28"/>
          <w:szCs w:val="28"/>
        </w:rPr>
        <w:t> </w:t>
      </w:r>
      <w:r w:rsidRPr="00FC0E0A">
        <w:rPr>
          <w:rFonts w:ascii="Times New Roman" w:hAnsi="Times New Roman" w:cs="Times New Roman"/>
          <w:sz w:val="28"/>
          <w:szCs w:val="28"/>
        </w:rPr>
        <w:t>сфере охраны здоровья высшее должностное лицо субъекта Российской Федерации направляет в</w:t>
      </w:r>
      <w:bookmarkStart w:id="5" w:name="_Hlk222656058"/>
      <w:r w:rsidR="00E9600D">
        <w:rPr>
          <w:rFonts w:ascii="Times New Roman" w:hAnsi="Times New Roman" w:cs="Times New Roman"/>
          <w:sz w:val="28"/>
          <w:szCs w:val="28"/>
        </w:rPr>
        <w:t> </w:t>
      </w:r>
      <w:r w:rsidRPr="00FC0E0A">
        <w:rPr>
          <w:rFonts w:ascii="Times New Roman" w:hAnsi="Times New Roman" w:cs="Times New Roman"/>
          <w:sz w:val="28"/>
          <w:szCs w:val="28"/>
        </w:rPr>
        <w:t>Мин</w:t>
      </w:r>
      <w:r w:rsidR="00E9600D">
        <w:rPr>
          <w:rFonts w:ascii="Times New Roman" w:hAnsi="Times New Roman" w:cs="Times New Roman"/>
          <w:sz w:val="28"/>
          <w:szCs w:val="28"/>
        </w:rPr>
        <w:t>истерство</w:t>
      </w:r>
      <w:proofErr w:type="gramEnd"/>
      <w:r w:rsidR="00E9600D">
        <w:rPr>
          <w:rFonts w:ascii="Times New Roman" w:hAnsi="Times New Roman" w:cs="Times New Roman"/>
          <w:sz w:val="28"/>
          <w:szCs w:val="28"/>
        </w:rPr>
        <w:t xml:space="preserve"> здравоохранения Российской Федераци</w:t>
      </w:r>
      <w:bookmarkEnd w:id="5"/>
      <w:r w:rsidR="00E9600D">
        <w:rPr>
          <w:rFonts w:ascii="Times New Roman" w:hAnsi="Times New Roman" w:cs="Times New Roman"/>
          <w:sz w:val="28"/>
          <w:szCs w:val="28"/>
        </w:rPr>
        <w:t>и</w:t>
      </w:r>
      <w:r w:rsidRPr="00FC0E0A">
        <w:rPr>
          <w:rFonts w:ascii="Times New Roman" w:hAnsi="Times New Roman" w:cs="Times New Roman"/>
          <w:sz w:val="28"/>
          <w:szCs w:val="28"/>
        </w:rPr>
        <w:t xml:space="preserve"> письмо о</w:t>
      </w:r>
      <w:r w:rsidR="00E9600D">
        <w:rPr>
          <w:rFonts w:ascii="Times New Roman" w:hAnsi="Times New Roman" w:cs="Times New Roman"/>
          <w:sz w:val="28"/>
          <w:szCs w:val="28"/>
        </w:rPr>
        <w:t> </w:t>
      </w:r>
      <w:r w:rsidRPr="00FC0E0A">
        <w:rPr>
          <w:rFonts w:ascii="Times New Roman" w:hAnsi="Times New Roman" w:cs="Times New Roman"/>
          <w:sz w:val="28"/>
          <w:szCs w:val="28"/>
        </w:rPr>
        <w:t xml:space="preserve">согласовании назначения кандидата на должность </w:t>
      </w:r>
      <w:r w:rsidR="00A25DD0">
        <w:rPr>
          <w:rFonts w:ascii="Times New Roman" w:hAnsi="Times New Roman" w:cs="Times New Roman"/>
          <w:sz w:val="28"/>
          <w:szCs w:val="28"/>
        </w:rPr>
        <w:t xml:space="preserve">такого </w:t>
      </w:r>
      <w:r w:rsidRPr="00FC0E0A">
        <w:rPr>
          <w:rFonts w:ascii="Times New Roman" w:hAnsi="Times New Roman" w:cs="Times New Roman"/>
          <w:sz w:val="28"/>
          <w:szCs w:val="28"/>
        </w:rPr>
        <w:t>руководителя.</w:t>
      </w:r>
    </w:p>
    <w:p w14:paraId="65890E50" w14:textId="77D961AD" w:rsidR="00FC0E0A" w:rsidRPr="00FC0E0A" w:rsidRDefault="00E9600D" w:rsidP="00FC0E0A">
      <w:pPr>
        <w:autoSpaceDE w:val="0"/>
        <w:autoSpaceDN w:val="0"/>
        <w:adjustRightInd w:val="0"/>
        <w:spacing w:after="0" w:line="35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пояснительной записки к законопроекту следует, что </w:t>
      </w:r>
      <w:bookmarkStart w:id="6" w:name="_Hlk222656209"/>
      <w:r w:rsidRPr="00E9600D">
        <w:rPr>
          <w:rFonts w:ascii="Times New Roman" w:hAnsi="Times New Roman" w:cs="Times New Roman"/>
          <w:sz w:val="28"/>
          <w:szCs w:val="28"/>
        </w:rPr>
        <w:t>Министерств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9600D">
        <w:rPr>
          <w:rFonts w:ascii="Times New Roman" w:hAnsi="Times New Roman" w:cs="Times New Roman"/>
          <w:sz w:val="28"/>
          <w:szCs w:val="28"/>
        </w:rPr>
        <w:t xml:space="preserve"> здравоохранения Российской Федерац</w:t>
      </w:r>
      <w:r>
        <w:rPr>
          <w:rFonts w:ascii="Times New Roman" w:hAnsi="Times New Roman" w:cs="Times New Roman"/>
          <w:sz w:val="28"/>
          <w:szCs w:val="28"/>
        </w:rPr>
        <w:t>ии</w:t>
      </w:r>
      <w:bookmarkEnd w:id="6"/>
      <w:r w:rsidR="00FC0E0A" w:rsidRPr="00FC0E0A">
        <w:rPr>
          <w:rFonts w:ascii="Times New Roman" w:hAnsi="Times New Roman" w:cs="Times New Roman"/>
          <w:sz w:val="28"/>
          <w:szCs w:val="28"/>
        </w:rPr>
        <w:t xml:space="preserve"> для кандидатов на должность руководителя </w:t>
      </w:r>
      <w:bookmarkStart w:id="7" w:name="_Hlk222661629"/>
      <w:r w:rsidR="00A25DD0" w:rsidRPr="00A25DD0">
        <w:rPr>
          <w:rFonts w:ascii="Times New Roman" w:hAnsi="Times New Roman" w:cs="Times New Roman"/>
          <w:sz w:val="28"/>
          <w:szCs w:val="28"/>
        </w:rPr>
        <w:t xml:space="preserve">исполнительного органа субъекта Российской Федерации </w:t>
      </w:r>
      <w:bookmarkEnd w:id="7"/>
      <w:r w:rsidR="00FC0E0A" w:rsidRPr="00FC0E0A">
        <w:rPr>
          <w:rFonts w:ascii="Times New Roman" w:hAnsi="Times New Roman" w:cs="Times New Roman"/>
          <w:sz w:val="28"/>
          <w:szCs w:val="28"/>
        </w:rPr>
        <w:t>в</w:t>
      </w:r>
      <w:r w:rsidR="00252146">
        <w:rPr>
          <w:rFonts w:ascii="Times New Roman" w:hAnsi="Times New Roman" w:cs="Times New Roman"/>
          <w:sz w:val="28"/>
          <w:szCs w:val="28"/>
        </w:rPr>
        <w:t> </w:t>
      </w:r>
      <w:r w:rsidR="00FC0E0A" w:rsidRPr="00FC0E0A">
        <w:rPr>
          <w:rFonts w:ascii="Times New Roman" w:hAnsi="Times New Roman" w:cs="Times New Roman"/>
          <w:sz w:val="28"/>
          <w:szCs w:val="28"/>
        </w:rPr>
        <w:t>сфере охраны здоровья организована система стажировок</w:t>
      </w:r>
      <w:r w:rsidR="00336624">
        <w:rPr>
          <w:rFonts w:ascii="Times New Roman" w:hAnsi="Times New Roman" w:cs="Times New Roman"/>
          <w:sz w:val="28"/>
          <w:szCs w:val="28"/>
        </w:rPr>
        <w:t>,</w:t>
      </w:r>
      <w:r w:rsidR="00FC0E0A" w:rsidRPr="00FC0E0A">
        <w:rPr>
          <w:rFonts w:ascii="Times New Roman" w:hAnsi="Times New Roman" w:cs="Times New Roman"/>
          <w:sz w:val="28"/>
          <w:szCs w:val="28"/>
        </w:rPr>
        <w:t xml:space="preserve"> в том числе с</w:t>
      </w:r>
      <w:r w:rsidR="00252146">
        <w:rPr>
          <w:rFonts w:ascii="Times New Roman" w:hAnsi="Times New Roman" w:cs="Times New Roman"/>
          <w:sz w:val="28"/>
          <w:szCs w:val="28"/>
        </w:rPr>
        <w:t> </w:t>
      </w:r>
      <w:r w:rsidR="00FC0E0A" w:rsidRPr="00FC0E0A">
        <w:rPr>
          <w:rFonts w:ascii="Times New Roman" w:hAnsi="Times New Roman" w:cs="Times New Roman"/>
          <w:sz w:val="28"/>
          <w:szCs w:val="28"/>
        </w:rPr>
        <w:t xml:space="preserve">оценкой уровня знаний в сфере управления здравоохранением. В случае согласования назначения на должность кандидата </w:t>
      </w:r>
      <w:r w:rsidRPr="00E9600D">
        <w:rPr>
          <w:rFonts w:ascii="Times New Roman" w:hAnsi="Times New Roman" w:cs="Times New Roman"/>
          <w:sz w:val="28"/>
          <w:szCs w:val="28"/>
        </w:rPr>
        <w:t>Министерств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9600D">
        <w:rPr>
          <w:rFonts w:ascii="Times New Roman" w:hAnsi="Times New Roman" w:cs="Times New Roman"/>
          <w:sz w:val="28"/>
          <w:szCs w:val="28"/>
        </w:rPr>
        <w:t xml:space="preserve"> здравоохранения Российской Федерац</w:t>
      </w:r>
      <w:r>
        <w:rPr>
          <w:rFonts w:ascii="Times New Roman" w:hAnsi="Times New Roman" w:cs="Times New Roman"/>
          <w:sz w:val="28"/>
          <w:szCs w:val="28"/>
        </w:rPr>
        <w:t>ии</w:t>
      </w:r>
      <w:r w:rsidRPr="00FC0E0A">
        <w:rPr>
          <w:rFonts w:ascii="Times New Roman" w:hAnsi="Times New Roman" w:cs="Times New Roman"/>
          <w:sz w:val="28"/>
          <w:szCs w:val="28"/>
        </w:rPr>
        <w:t xml:space="preserve"> </w:t>
      </w:r>
      <w:r w:rsidR="00FC0E0A" w:rsidRPr="00FC0E0A">
        <w:rPr>
          <w:rFonts w:ascii="Times New Roman" w:hAnsi="Times New Roman" w:cs="Times New Roman"/>
          <w:sz w:val="28"/>
          <w:szCs w:val="28"/>
        </w:rPr>
        <w:t xml:space="preserve">осуществляется сопровождение его деятельности, </w:t>
      </w:r>
      <w:r>
        <w:rPr>
          <w:rFonts w:ascii="Times New Roman" w:hAnsi="Times New Roman" w:cs="Times New Roman"/>
          <w:sz w:val="28"/>
          <w:szCs w:val="28"/>
        </w:rPr>
        <w:t xml:space="preserve">включая </w:t>
      </w:r>
      <w:r w:rsidR="00FC0E0A" w:rsidRPr="00FC0E0A">
        <w:rPr>
          <w:rFonts w:ascii="Times New Roman" w:hAnsi="Times New Roman" w:cs="Times New Roman"/>
          <w:sz w:val="28"/>
          <w:szCs w:val="28"/>
        </w:rPr>
        <w:t xml:space="preserve">обучение в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C0E0A" w:rsidRPr="00FC0E0A">
        <w:rPr>
          <w:rFonts w:ascii="Times New Roman" w:hAnsi="Times New Roman" w:cs="Times New Roman"/>
          <w:sz w:val="28"/>
          <w:szCs w:val="28"/>
        </w:rPr>
        <w:t>Школе регионального министра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C0E0A" w:rsidRPr="00FC0E0A">
        <w:rPr>
          <w:rFonts w:ascii="Times New Roman" w:hAnsi="Times New Roman" w:cs="Times New Roman"/>
          <w:sz w:val="28"/>
          <w:szCs w:val="28"/>
        </w:rPr>
        <w:t>.</w:t>
      </w:r>
    </w:p>
    <w:p w14:paraId="3AE13361" w14:textId="6F5AC86C" w:rsidR="00B06275" w:rsidRPr="00B06275" w:rsidRDefault="00B06275" w:rsidP="00B06275">
      <w:pPr>
        <w:autoSpaceDE w:val="0"/>
        <w:autoSpaceDN w:val="0"/>
        <w:adjustRightInd w:val="0"/>
        <w:spacing w:after="0" w:line="35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53CF6">
        <w:rPr>
          <w:rFonts w:ascii="Times New Roman" w:hAnsi="Times New Roman" w:cs="Times New Roman"/>
          <w:sz w:val="28"/>
          <w:szCs w:val="28"/>
        </w:rPr>
        <w:t xml:space="preserve"> соответствии с вышеуказанными Правилами только за </w:t>
      </w:r>
      <w:r w:rsidR="00FC0E0A" w:rsidRPr="00FC0E0A">
        <w:rPr>
          <w:rFonts w:ascii="Times New Roman" w:hAnsi="Times New Roman" w:cs="Times New Roman"/>
          <w:sz w:val="28"/>
          <w:szCs w:val="28"/>
        </w:rPr>
        <w:t xml:space="preserve">2025 год </w:t>
      </w:r>
      <w:r w:rsidR="00C53CF6">
        <w:rPr>
          <w:rFonts w:ascii="Times New Roman" w:hAnsi="Times New Roman" w:cs="Times New Roman"/>
          <w:sz w:val="28"/>
          <w:szCs w:val="28"/>
        </w:rPr>
        <w:t xml:space="preserve">Министерством здравоохранения Российской Федерации было отказано четырем </w:t>
      </w:r>
      <w:r w:rsidR="00C53CF6" w:rsidRPr="00C53CF6">
        <w:rPr>
          <w:rFonts w:ascii="Times New Roman" w:hAnsi="Times New Roman" w:cs="Times New Roman"/>
          <w:sz w:val="28"/>
          <w:szCs w:val="28"/>
        </w:rPr>
        <w:t>кандида</w:t>
      </w:r>
      <w:r w:rsidR="00D066CA">
        <w:rPr>
          <w:rFonts w:ascii="Times New Roman" w:hAnsi="Times New Roman" w:cs="Times New Roman"/>
          <w:sz w:val="28"/>
          <w:szCs w:val="28"/>
        </w:rPr>
        <w:t>там</w:t>
      </w:r>
      <w:r w:rsidR="00C53CF6" w:rsidRPr="00C53CF6">
        <w:rPr>
          <w:rFonts w:ascii="Times New Roman" w:hAnsi="Times New Roman" w:cs="Times New Roman"/>
          <w:sz w:val="28"/>
          <w:szCs w:val="28"/>
        </w:rPr>
        <w:t xml:space="preserve"> на должность руководителя </w:t>
      </w:r>
      <w:r w:rsidR="003C6C77" w:rsidRPr="003C6C77">
        <w:rPr>
          <w:rFonts w:ascii="Times New Roman" w:hAnsi="Times New Roman" w:cs="Times New Roman"/>
          <w:sz w:val="28"/>
          <w:szCs w:val="28"/>
        </w:rPr>
        <w:t>исполнительного органа субъекта Российской Федерации</w:t>
      </w:r>
      <w:r w:rsidR="00C53CF6" w:rsidRPr="00C53CF6">
        <w:rPr>
          <w:rFonts w:ascii="Times New Roman" w:hAnsi="Times New Roman" w:cs="Times New Roman"/>
          <w:sz w:val="28"/>
          <w:szCs w:val="28"/>
        </w:rPr>
        <w:t xml:space="preserve"> в сфере охраны здоровья </w:t>
      </w:r>
      <w:r w:rsidR="00C53CF6">
        <w:rPr>
          <w:rFonts w:ascii="Times New Roman" w:hAnsi="Times New Roman" w:cs="Times New Roman"/>
          <w:sz w:val="28"/>
          <w:szCs w:val="28"/>
        </w:rPr>
        <w:t>из тридцати шести</w:t>
      </w:r>
      <w:r w:rsidR="00FC0E0A" w:rsidRPr="00FC0E0A">
        <w:rPr>
          <w:rFonts w:ascii="Times New Roman" w:hAnsi="Times New Roman" w:cs="Times New Roman"/>
          <w:sz w:val="28"/>
          <w:szCs w:val="28"/>
        </w:rPr>
        <w:t xml:space="preserve"> </w:t>
      </w:r>
      <w:r w:rsidR="00C53CF6">
        <w:rPr>
          <w:rFonts w:ascii="Times New Roman" w:hAnsi="Times New Roman" w:cs="Times New Roman"/>
          <w:sz w:val="28"/>
          <w:szCs w:val="28"/>
        </w:rPr>
        <w:t xml:space="preserve">рассматриваемых.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06275">
        <w:rPr>
          <w:rFonts w:ascii="Times New Roman" w:hAnsi="Times New Roman" w:cs="Times New Roman"/>
          <w:sz w:val="28"/>
          <w:szCs w:val="28"/>
        </w:rPr>
        <w:t xml:space="preserve"> отдельных </w:t>
      </w:r>
      <w:r>
        <w:rPr>
          <w:rFonts w:ascii="Times New Roman" w:hAnsi="Times New Roman" w:cs="Times New Roman"/>
          <w:sz w:val="28"/>
          <w:szCs w:val="28"/>
        </w:rPr>
        <w:t xml:space="preserve">регионах </w:t>
      </w:r>
      <w:r w:rsidRPr="00B06275">
        <w:rPr>
          <w:rFonts w:ascii="Times New Roman" w:hAnsi="Times New Roman" w:cs="Times New Roman"/>
          <w:sz w:val="28"/>
          <w:szCs w:val="28"/>
        </w:rPr>
        <w:t xml:space="preserve">затягивается решение о назначении на должность руководителя </w:t>
      </w:r>
      <w:r w:rsidRPr="00A25DD0">
        <w:rPr>
          <w:rFonts w:ascii="Times New Roman" w:hAnsi="Times New Roman" w:cs="Times New Roman"/>
          <w:sz w:val="28"/>
          <w:szCs w:val="28"/>
        </w:rPr>
        <w:t xml:space="preserve">исполнительного органа субъекта Российской Федерации </w:t>
      </w:r>
      <w:r w:rsidRPr="00B06275">
        <w:rPr>
          <w:rFonts w:ascii="Times New Roman" w:hAnsi="Times New Roman" w:cs="Times New Roman"/>
          <w:sz w:val="28"/>
          <w:szCs w:val="28"/>
        </w:rPr>
        <w:t>в сфере охраны здоровья</w:t>
      </w:r>
      <w:r>
        <w:rPr>
          <w:rFonts w:ascii="Times New Roman" w:hAnsi="Times New Roman" w:cs="Times New Roman"/>
          <w:sz w:val="28"/>
          <w:szCs w:val="28"/>
        </w:rPr>
        <w:t xml:space="preserve"> до нескольких месяцев</w:t>
      </w:r>
      <w:r w:rsidRPr="00B0627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B06275">
        <w:rPr>
          <w:rFonts w:ascii="Times New Roman" w:hAnsi="Times New Roman" w:cs="Times New Roman"/>
          <w:sz w:val="28"/>
          <w:szCs w:val="28"/>
        </w:rPr>
        <w:t xml:space="preserve">в части субъектов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B06275">
        <w:rPr>
          <w:rFonts w:ascii="Times New Roman" w:hAnsi="Times New Roman" w:cs="Times New Roman"/>
          <w:sz w:val="28"/>
          <w:szCs w:val="28"/>
        </w:rPr>
        <w:t>наблюдается регулярная смена руководителей при коротком сроке пребывания на должности.</w:t>
      </w:r>
    </w:p>
    <w:p w14:paraId="5F09B52C" w14:textId="5FC01E97" w:rsidR="00C53CF6" w:rsidRDefault="00C53CF6" w:rsidP="00C53CF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 отмечает, что в настоящее время действующее законодательство не регулирует </w:t>
      </w:r>
      <w:r w:rsidRPr="00FC0E0A">
        <w:rPr>
          <w:rFonts w:ascii="Times New Roman" w:hAnsi="Times New Roman" w:cs="Times New Roman"/>
          <w:sz w:val="28"/>
          <w:szCs w:val="28"/>
        </w:rPr>
        <w:t>ограничени</w:t>
      </w:r>
      <w:r w:rsidR="00DB4AE2">
        <w:rPr>
          <w:rFonts w:ascii="Times New Roman" w:hAnsi="Times New Roman" w:cs="Times New Roman"/>
          <w:sz w:val="28"/>
          <w:szCs w:val="28"/>
        </w:rPr>
        <w:t>е</w:t>
      </w:r>
      <w:r w:rsidRPr="00FC0E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0E0A">
        <w:rPr>
          <w:rFonts w:ascii="Times New Roman" w:hAnsi="Times New Roman" w:cs="Times New Roman"/>
          <w:sz w:val="28"/>
          <w:szCs w:val="28"/>
        </w:rPr>
        <w:t xml:space="preserve">срока нахождения руководителя </w:t>
      </w:r>
      <w:bookmarkStart w:id="8" w:name="_Hlk222658673"/>
      <w:r w:rsidR="00354577" w:rsidRPr="00354577">
        <w:rPr>
          <w:rFonts w:ascii="Times New Roman" w:hAnsi="Times New Roman" w:cs="Times New Roman"/>
          <w:sz w:val="28"/>
          <w:szCs w:val="28"/>
        </w:rPr>
        <w:t>исполнительного органа субъекта Российской Федерации</w:t>
      </w:r>
      <w:proofErr w:type="gramEnd"/>
      <w:r w:rsidR="00354577" w:rsidRPr="00354577">
        <w:rPr>
          <w:rFonts w:ascii="Times New Roman" w:hAnsi="Times New Roman" w:cs="Times New Roman"/>
          <w:sz w:val="28"/>
          <w:szCs w:val="28"/>
        </w:rPr>
        <w:t xml:space="preserve"> </w:t>
      </w:r>
      <w:bookmarkEnd w:id="8"/>
      <w:r w:rsidRPr="00FC0E0A">
        <w:rPr>
          <w:rFonts w:ascii="Times New Roman" w:hAnsi="Times New Roman" w:cs="Times New Roman"/>
          <w:sz w:val="28"/>
          <w:szCs w:val="28"/>
        </w:rPr>
        <w:t>в сфере охраны здоровья в</w:t>
      </w:r>
      <w:r w:rsidR="003C6C77">
        <w:rPr>
          <w:rFonts w:ascii="Times New Roman" w:hAnsi="Times New Roman" w:cs="Times New Roman"/>
          <w:sz w:val="28"/>
          <w:szCs w:val="28"/>
        </w:rPr>
        <w:t xml:space="preserve"> </w:t>
      </w:r>
      <w:r w:rsidRPr="00FC0E0A">
        <w:rPr>
          <w:rFonts w:ascii="Times New Roman" w:hAnsi="Times New Roman" w:cs="Times New Roman"/>
          <w:sz w:val="28"/>
          <w:szCs w:val="28"/>
        </w:rPr>
        <w:t>статус</w:t>
      </w:r>
      <w:r w:rsidR="003C6C77">
        <w:rPr>
          <w:rFonts w:ascii="Times New Roman" w:hAnsi="Times New Roman" w:cs="Times New Roman"/>
          <w:sz w:val="28"/>
          <w:szCs w:val="28"/>
        </w:rPr>
        <w:t>е</w:t>
      </w:r>
      <w:r w:rsidRPr="00FC0E0A">
        <w:rPr>
          <w:rFonts w:ascii="Times New Roman" w:hAnsi="Times New Roman" w:cs="Times New Roman"/>
          <w:sz w:val="28"/>
          <w:szCs w:val="28"/>
        </w:rPr>
        <w:t xml:space="preserve"> исполняющего обязанности, что приводит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FC0E0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</w:t>
      </w:r>
      <w:r w:rsidR="0025214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 </w:t>
      </w:r>
      <w:r w:rsidRPr="00FC0E0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необязательности исполнения </w:t>
      </w:r>
      <w:r w:rsidR="003545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итогов согласования кандидатур на должность</w:t>
      </w:r>
      <w:r w:rsidR="003C6C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регионального министра здравоохранения</w:t>
      </w:r>
      <w:r w:rsidR="0035457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FC0E0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высшими должностными лицами субъектов Российской Федерации.</w:t>
      </w:r>
    </w:p>
    <w:p w14:paraId="3690902E" w14:textId="7909B2BD" w:rsidR="007D3D28" w:rsidRPr="007D3D28" w:rsidRDefault="007D3D28" w:rsidP="007D3D2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Учитывая практику применения действующего законодательства</w:t>
      </w:r>
      <w:r w:rsidR="003C7F8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законопроектом предлагается внести изменение в статью 16 </w:t>
      </w:r>
      <w:r w:rsidRPr="00EF3C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ого</w:t>
      </w:r>
      <w:r w:rsidRPr="00EF3C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Pr="00EF3C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 </w:t>
      </w:r>
      <w:r w:rsidRPr="00EF3C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323-ФЗ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установить, что</w:t>
      </w:r>
      <w:r w:rsidRPr="00CF0C9E">
        <w:rPr>
          <w:rFonts w:ascii="Times New Roman" w:hAnsi="Times New Roman" w:cs="Times New Roman"/>
          <w:sz w:val="28"/>
          <w:szCs w:val="28"/>
        </w:rPr>
        <w:t xml:space="preserve"> период временного </w:t>
      </w:r>
      <w:proofErr w:type="gramStart"/>
      <w:r w:rsidRPr="00CF0C9E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Pr="00CF0C9E">
        <w:rPr>
          <w:rFonts w:ascii="Times New Roman" w:hAnsi="Times New Roman" w:cs="Times New Roman"/>
          <w:sz w:val="28"/>
          <w:szCs w:val="28"/>
        </w:rPr>
        <w:lastRenderedPageBreak/>
        <w:t>обязанностей руководителя исполнительного органа субъекта Российской Федерации</w:t>
      </w:r>
      <w:proofErr w:type="gramEnd"/>
      <w:r w:rsidRPr="00CF0C9E">
        <w:rPr>
          <w:rFonts w:ascii="Times New Roman" w:hAnsi="Times New Roman" w:cs="Times New Roman"/>
          <w:sz w:val="28"/>
          <w:szCs w:val="28"/>
        </w:rPr>
        <w:t xml:space="preserve"> в сфере охраны здоровья</w:t>
      </w:r>
      <w:r>
        <w:rPr>
          <w:rFonts w:ascii="Times New Roman" w:hAnsi="Times New Roman" w:cs="Times New Roman"/>
          <w:sz w:val="28"/>
          <w:szCs w:val="28"/>
        </w:rPr>
        <w:t xml:space="preserve"> не может превышать три месяца.</w:t>
      </w:r>
    </w:p>
    <w:p w14:paraId="300841E9" w14:textId="41F303DD" w:rsidR="00FC0E0A" w:rsidRDefault="00354577" w:rsidP="004C356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 мнению Комитета, </w:t>
      </w:r>
      <w:r w:rsidR="00D066C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задачи, поставленные перед системой регионального здравоохранения</w:t>
      </w:r>
      <w:r w:rsidR="00684F0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 w:rsidR="00D066C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 </w:t>
      </w:r>
      <w:proofErr w:type="gramStart"/>
      <w:r w:rsidR="00D066CA" w:rsidRPr="004C356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отсутствии</w:t>
      </w:r>
      <w:proofErr w:type="gramEnd"/>
      <w:r w:rsidR="00D066CA" w:rsidRPr="004C356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действующего </w:t>
      </w:r>
      <w:r w:rsidR="00D066C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компетентного </w:t>
      </w:r>
      <w:r w:rsidR="00D066CA" w:rsidRPr="004C356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руководителя</w:t>
      </w:r>
      <w:r w:rsidR="00D066C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отрасли</w:t>
      </w:r>
      <w:r w:rsidR="00D066CA" w:rsidRPr="004C356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не могут быть эффективно реализованы</w:t>
      </w:r>
      <w:r w:rsidR="00D066C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Д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анный факт </w:t>
      </w:r>
      <w:r w:rsidR="00DB4AE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снижает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эффективност</w:t>
      </w:r>
      <w:r w:rsidR="00DB4AE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ь</w:t>
      </w:r>
      <w:r w:rsidR="00D066C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с</w:t>
      </w:r>
      <w:r w:rsidR="00684F0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та</w:t>
      </w:r>
      <w:r w:rsidR="00D066C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бильность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управления </w:t>
      </w:r>
      <w:r w:rsidR="00DB4AE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</w:t>
      </w:r>
      <w:r w:rsidR="0025214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 </w:t>
      </w:r>
      <w:r w:rsidR="00DB4AE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конкретном </w:t>
      </w:r>
      <w:proofErr w:type="gramStart"/>
      <w:r w:rsidR="00DB4AE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субъекте</w:t>
      </w:r>
      <w:proofErr w:type="gramEnd"/>
      <w:r w:rsidR="00DB4AE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Российской Федерации</w:t>
      </w:r>
      <w:r w:rsidR="00D066C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что отражается на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отрасл</w:t>
      </w:r>
      <w:r w:rsidR="00D066C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здравоохранения в</w:t>
      </w:r>
      <w:r w:rsidR="0025214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целом.</w:t>
      </w:r>
      <w:r w:rsidR="004C3567" w:rsidRPr="004C356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bookmarkStart w:id="9" w:name="_Hlk222660296"/>
    </w:p>
    <w:bookmarkEnd w:id="9"/>
    <w:p w14:paraId="1F282B8C" w14:textId="6BFC90B4" w:rsidR="00FC0E0A" w:rsidRDefault="00644FDB" w:rsidP="00644FDB">
      <w:pPr>
        <w:widowControl w:val="0"/>
        <w:suppressAutoHyphens/>
        <w:autoSpaceDE w:val="0"/>
        <w:autoSpaceDN w:val="0"/>
        <w:adjustRightInd w:val="0"/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</w:t>
      </w:r>
      <w:r w:rsidR="003C6C77">
        <w:rPr>
          <w:rFonts w:ascii="Times New Roman" w:hAnsi="Times New Roman" w:cs="Times New Roman"/>
          <w:sz w:val="28"/>
          <w:szCs w:val="28"/>
        </w:rPr>
        <w:t>еализация норм законопроекта будет способствовать решению стратегических задач, поставленных</w:t>
      </w:r>
      <w:r w:rsidR="004C3567">
        <w:rPr>
          <w:rFonts w:ascii="Times New Roman" w:hAnsi="Times New Roman" w:cs="Times New Roman"/>
          <w:sz w:val="28"/>
          <w:szCs w:val="28"/>
        </w:rPr>
        <w:t xml:space="preserve"> </w:t>
      </w:r>
      <w:r w:rsidR="00FC0E0A" w:rsidRPr="00FC0E0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перед региональными системами здравоохранения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и</w:t>
      </w:r>
      <w:r w:rsidR="001A757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FC0E0A" w:rsidRPr="00FC0E0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оперативно</w:t>
      </w:r>
      <w:r w:rsidR="0025214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</w:t>
      </w:r>
      <w:r w:rsidR="00FC0E0A" w:rsidRPr="00FC0E0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реагировани</w:t>
      </w:r>
      <w:r w:rsidR="0025214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ю</w:t>
      </w:r>
      <w:r w:rsidR="00FC0E0A" w:rsidRPr="00FC0E0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 возникающие чрезвычайные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а также </w:t>
      </w:r>
      <w:r w:rsidR="00FC0E0A" w:rsidRPr="00FC0E0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деятельности.</w:t>
      </w:r>
    </w:p>
    <w:p w14:paraId="2DA701D2" w14:textId="1E3B5D4F" w:rsidR="009F4FD5" w:rsidRPr="004D4013" w:rsidRDefault="00BB4227" w:rsidP="008F0FA4">
      <w:pPr>
        <w:widowControl w:val="0"/>
        <w:suppressAutoHyphens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B4227">
        <w:rPr>
          <w:rFonts w:ascii="Times New Roman" w:hAnsi="Times New Roman" w:cs="Times New Roman"/>
          <w:sz w:val="28"/>
          <w:szCs w:val="28"/>
        </w:rPr>
        <w:t>Исходя их вышеизложенного</w:t>
      </w:r>
      <w:r>
        <w:rPr>
          <w:rFonts w:ascii="Times New Roman" w:hAnsi="Times New Roman" w:cs="Times New Roman"/>
          <w:sz w:val="28"/>
          <w:szCs w:val="28"/>
        </w:rPr>
        <w:t xml:space="preserve">, Комитет Государственной Думы </w:t>
      </w:r>
      <w:r>
        <w:rPr>
          <w:rFonts w:ascii="Times New Roman" w:hAnsi="Times New Roman" w:cs="Times New Roman"/>
          <w:sz w:val="28"/>
          <w:szCs w:val="28"/>
        </w:rPr>
        <w:br/>
      </w:r>
      <w:r w:rsidRPr="00BB4227">
        <w:rPr>
          <w:rFonts w:ascii="Times New Roman" w:hAnsi="Times New Roman" w:cs="Times New Roman"/>
          <w:sz w:val="28"/>
          <w:szCs w:val="28"/>
        </w:rPr>
        <w:t xml:space="preserve">по охране здоровья поддерживает проект 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</w:r>
      <w:r w:rsidR="00FC0E0A" w:rsidRPr="00FC0E0A">
        <w:rPr>
          <w:rFonts w:ascii="Times New Roman" w:hAnsi="Times New Roman" w:cs="Times New Roman"/>
          <w:sz w:val="28"/>
          <w:szCs w:val="28"/>
        </w:rPr>
        <w:t xml:space="preserve">№ 1147247-8 «О внесении изменения в статью 16 Федерального закона </w:t>
      </w:r>
      <w:r w:rsidR="00FC0E0A">
        <w:rPr>
          <w:rFonts w:ascii="Times New Roman" w:hAnsi="Times New Roman" w:cs="Times New Roman"/>
          <w:sz w:val="28"/>
          <w:szCs w:val="28"/>
        </w:rPr>
        <w:br/>
      </w:r>
      <w:r w:rsidR="00FC0E0A" w:rsidRPr="00FC0E0A">
        <w:rPr>
          <w:rFonts w:ascii="Times New Roman" w:hAnsi="Times New Roman" w:cs="Times New Roman"/>
          <w:sz w:val="28"/>
          <w:szCs w:val="28"/>
        </w:rPr>
        <w:t xml:space="preserve">«Об основах охраны здоровья граждан в Российской Федерации» </w:t>
      </w:r>
      <w:r w:rsidR="00FC0E0A">
        <w:rPr>
          <w:rFonts w:ascii="Times New Roman" w:hAnsi="Times New Roman" w:cs="Times New Roman"/>
          <w:sz w:val="28"/>
          <w:szCs w:val="28"/>
        </w:rPr>
        <w:br/>
      </w:r>
      <w:r w:rsidRPr="00BB4227">
        <w:rPr>
          <w:rFonts w:ascii="Times New Roman" w:hAnsi="Times New Roman" w:cs="Times New Roman"/>
          <w:sz w:val="28"/>
          <w:szCs w:val="28"/>
        </w:rPr>
        <w:t>и рекомендует Государственной Думе принять его в первом чтении.</w:t>
      </w:r>
    </w:p>
    <w:p w14:paraId="7D4FFA54" w14:textId="0A8F34C0" w:rsidR="00384C46" w:rsidRPr="0084580F" w:rsidRDefault="00E65DA5" w:rsidP="008F0FA4">
      <w:pPr>
        <w:overflowPunct w:val="0"/>
        <w:autoSpaceDE w:val="0"/>
        <w:autoSpaceDN w:val="0"/>
        <w:adjustRightInd w:val="0"/>
        <w:ind w:firstLine="53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3115CA" w:rsidRPr="008458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аключение у</w:t>
      </w:r>
      <w:r w:rsidR="00384C46" w:rsidRPr="0084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тверждено на заседании Комитета Государственной Думы </w:t>
      </w:r>
      <w:r w:rsidR="00B4707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охране здоровья 11</w:t>
      </w:r>
      <w:r w:rsidR="00AC32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4707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9F1D4E">
        <w:rPr>
          <w:rFonts w:ascii="Times New Roman" w:eastAsia="Times New Roman" w:hAnsi="Times New Roman" w:cs="Times New Roman"/>
          <w:sz w:val="28"/>
          <w:szCs w:val="28"/>
          <w:lang w:eastAsia="ru-RU"/>
        </w:rPr>
        <w:t> 2026</w:t>
      </w:r>
      <w:r w:rsidR="008D0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года </w:t>
      </w:r>
      <w:r w:rsidR="00384C46" w:rsidRPr="0084580F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(протоко</w:t>
      </w:r>
      <w:r w:rsidR="00D94A33" w:rsidRPr="0084580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3115CA" w:rsidRPr="0084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1D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4707C">
        <w:rPr>
          <w:rFonts w:ascii="Times New Roman" w:eastAsia="Times New Roman" w:hAnsi="Times New Roman" w:cs="Times New Roman"/>
          <w:sz w:val="28"/>
          <w:szCs w:val="28"/>
          <w:lang w:eastAsia="ru-RU"/>
        </w:rPr>
        <w:t>176</w:t>
      </w:r>
      <w:r w:rsidR="008D0316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6E607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bookmarkStart w:id="10" w:name="_GoBack"/>
      <w:bookmarkEnd w:id="10"/>
      <w:r w:rsidR="00384C46" w:rsidRPr="0084580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344915B3" w14:textId="77777777" w:rsidR="00303D2E" w:rsidRDefault="00303D2E" w:rsidP="00FD2004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DDA97A" w14:textId="77777777" w:rsidR="008D7B7B" w:rsidRDefault="008D7B7B" w:rsidP="00FD2004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D23F1B" w14:textId="10C080D3" w:rsidR="003115CA" w:rsidRPr="00BE2A42" w:rsidRDefault="00384C46" w:rsidP="00FD2004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4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Комитета                                                          </w:t>
      </w:r>
      <w:r w:rsidR="00142B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F502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proofErr w:type="spellStart"/>
      <w:r w:rsidR="00F502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С.Д.Леонов</w:t>
      </w:r>
      <w:proofErr w:type="spellEnd"/>
    </w:p>
    <w:sectPr w:rsidR="003115CA" w:rsidRPr="00BE2A42" w:rsidSect="00960903">
      <w:headerReference w:type="even" r:id="rId8"/>
      <w:headerReference w:type="default" r:id="rId9"/>
      <w:headerReference w:type="first" r:id="rId10"/>
      <w:pgSz w:w="11906" w:h="16838" w:code="9"/>
      <w:pgMar w:top="1276" w:right="99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D9CDBF" w14:textId="77777777" w:rsidR="009C7D83" w:rsidRDefault="009C7D83">
      <w:pPr>
        <w:spacing w:after="0" w:line="240" w:lineRule="auto"/>
      </w:pPr>
      <w:r>
        <w:separator/>
      </w:r>
    </w:p>
  </w:endnote>
  <w:endnote w:type="continuationSeparator" w:id="0">
    <w:p w14:paraId="1891CE1C" w14:textId="77777777" w:rsidR="009C7D83" w:rsidRDefault="009C7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3F2438" w14:textId="77777777" w:rsidR="009C7D83" w:rsidRDefault="009C7D83">
      <w:pPr>
        <w:spacing w:after="0" w:line="240" w:lineRule="auto"/>
      </w:pPr>
      <w:r>
        <w:separator/>
      </w:r>
    </w:p>
  </w:footnote>
  <w:footnote w:type="continuationSeparator" w:id="0">
    <w:p w14:paraId="5CE152D4" w14:textId="77777777" w:rsidR="009C7D83" w:rsidRDefault="009C7D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5497A1" w14:textId="77777777" w:rsidR="00AA5854" w:rsidRDefault="00AF12CA" w:rsidP="00216C1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14:paraId="2949D27B" w14:textId="77777777" w:rsidR="00AA5854" w:rsidRDefault="00AA585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8457FC" w14:textId="77777777" w:rsidR="00AA5854" w:rsidRPr="00996808" w:rsidRDefault="00AF12CA" w:rsidP="00A45668">
    <w:pPr>
      <w:pStyle w:val="a4"/>
      <w:framePr w:wrap="around" w:vAnchor="text" w:hAnchor="margin" w:xAlign="center" w:y="1"/>
      <w:spacing w:line="240" w:lineRule="auto"/>
      <w:ind w:firstLine="0"/>
      <w:rPr>
        <w:rStyle w:val="a6"/>
        <w:szCs w:val="28"/>
      </w:rPr>
    </w:pPr>
    <w:r w:rsidRPr="00996808">
      <w:rPr>
        <w:rStyle w:val="a6"/>
        <w:szCs w:val="28"/>
      </w:rPr>
      <w:fldChar w:fldCharType="begin"/>
    </w:r>
    <w:r w:rsidRPr="00996808">
      <w:rPr>
        <w:rStyle w:val="a6"/>
        <w:szCs w:val="28"/>
      </w:rPr>
      <w:instrText xml:space="preserve">PAGE  </w:instrText>
    </w:r>
    <w:r w:rsidRPr="00996808">
      <w:rPr>
        <w:rStyle w:val="a6"/>
        <w:szCs w:val="28"/>
      </w:rPr>
      <w:fldChar w:fldCharType="separate"/>
    </w:r>
    <w:r w:rsidR="006E6075">
      <w:rPr>
        <w:rStyle w:val="a6"/>
        <w:noProof/>
        <w:szCs w:val="28"/>
      </w:rPr>
      <w:t>3</w:t>
    </w:r>
    <w:r w:rsidRPr="00996808">
      <w:rPr>
        <w:rStyle w:val="a6"/>
        <w:szCs w:val="28"/>
      </w:rPr>
      <w:fldChar w:fldCharType="end"/>
    </w:r>
  </w:p>
  <w:p w14:paraId="1A301E8A" w14:textId="77777777" w:rsidR="00AA5854" w:rsidRDefault="00AA5854" w:rsidP="00996808">
    <w:pPr>
      <w:pStyle w:val="a4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4A3553" w14:textId="4453F894" w:rsidR="00996808" w:rsidRPr="0029300C" w:rsidRDefault="00996808" w:rsidP="0029300C">
    <w:pPr>
      <w:pStyle w:val="a4"/>
      <w:jc w:val="right"/>
      <w:rPr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C46"/>
    <w:rsid w:val="00003EB9"/>
    <w:rsid w:val="00005231"/>
    <w:rsid w:val="00006F7E"/>
    <w:rsid w:val="00011552"/>
    <w:rsid w:val="0001210F"/>
    <w:rsid w:val="000125D7"/>
    <w:rsid w:val="00015007"/>
    <w:rsid w:val="00024476"/>
    <w:rsid w:val="00044016"/>
    <w:rsid w:val="00045AF7"/>
    <w:rsid w:val="00053B24"/>
    <w:rsid w:val="00055713"/>
    <w:rsid w:val="00057473"/>
    <w:rsid w:val="00062BDD"/>
    <w:rsid w:val="00065F4D"/>
    <w:rsid w:val="000768E2"/>
    <w:rsid w:val="0009702F"/>
    <w:rsid w:val="00097CA0"/>
    <w:rsid w:val="000B0DFC"/>
    <w:rsid w:val="000B2E6D"/>
    <w:rsid w:val="000B3687"/>
    <w:rsid w:val="000B65EA"/>
    <w:rsid w:val="000C2CE9"/>
    <w:rsid w:val="000D2B3F"/>
    <w:rsid w:val="000F1314"/>
    <w:rsid w:val="000F23C2"/>
    <w:rsid w:val="000F25F6"/>
    <w:rsid w:val="001072D4"/>
    <w:rsid w:val="00107BF3"/>
    <w:rsid w:val="00111A24"/>
    <w:rsid w:val="00112849"/>
    <w:rsid w:val="001155F2"/>
    <w:rsid w:val="00142B34"/>
    <w:rsid w:val="00145CC3"/>
    <w:rsid w:val="0015175E"/>
    <w:rsid w:val="00157FFD"/>
    <w:rsid w:val="0016033F"/>
    <w:rsid w:val="001659CE"/>
    <w:rsid w:val="00166184"/>
    <w:rsid w:val="00166C84"/>
    <w:rsid w:val="00167A0E"/>
    <w:rsid w:val="0017200D"/>
    <w:rsid w:val="001758A4"/>
    <w:rsid w:val="00185841"/>
    <w:rsid w:val="00185E48"/>
    <w:rsid w:val="00186E8F"/>
    <w:rsid w:val="00193895"/>
    <w:rsid w:val="0019618F"/>
    <w:rsid w:val="00197792"/>
    <w:rsid w:val="001A2401"/>
    <w:rsid w:val="001A4B9B"/>
    <w:rsid w:val="001A757B"/>
    <w:rsid w:val="001A7AB7"/>
    <w:rsid w:val="001B15CB"/>
    <w:rsid w:val="001B4DF1"/>
    <w:rsid w:val="001B591D"/>
    <w:rsid w:val="001F13E2"/>
    <w:rsid w:val="002022AF"/>
    <w:rsid w:val="002040E9"/>
    <w:rsid w:val="0020614A"/>
    <w:rsid w:val="00215444"/>
    <w:rsid w:val="002175BF"/>
    <w:rsid w:val="00227122"/>
    <w:rsid w:val="00227BCB"/>
    <w:rsid w:val="00233420"/>
    <w:rsid w:val="00245479"/>
    <w:rsid w:val="002456BD"/>
    <w:rsid w:val="002464F2"/>
    <w:rsid w:val="00252146"/>
    <w:rsid w:val="00254AC8"/>
    <w:rsid w:val="00254D36"/>
    <w:rsid w:val="00262BAD"/>
    <w:rsid w:val="002659ED"/>
    <w:rsid w:val="00276A6F"/>
    <w:rsid w:val="002778DB"/>
    <w:rsid w:val="00282478"/>
    <w:rsid w:val="0029300C"/>
    <w:rsid w:val="002A40FB"/>
    <w:rsid w:val="002A60A3"/>
    <w:rsid w:val="002B1888"/>
    <w:rsid w:val="002B2269"/>
    <w:rsid w:val="002B2A5A"/>
    <w:rsid w:val="002C1086"/>
    <w:rsid w:val="002C16A3"/>
    <w:rsid w:val="002C764C"/>
    <w:rsid w:val="002D289F"/>
    <w:rsid w:val="002D7368"/>
    <w:rsid w:val="002F7D70"/>
    <w:rsid w:val="00303D2E"/>
    <w:rsid w:val="003115CA"/>
    <w:rsid w:val="00314333"/>
    <w:rsid w:val="0031669E"/>
    <w:rsid w:val="00320B11"/>
    <w:rsid w:val="00321C83"/>
    <w:rsid w:val="00336624"/>
    <w:rsid w:val="00345750"/>
    <w:rsid w:val="00354577"/>
    <w:rsid w:val="0035740D"/>
    <w:rsid w:val="00362B06"/>
    <w:rsid w:val="00370EC1"/>
    <w:rsid w:val="003710A9"/>
    <w:rsid w:val="00381826"/>
    <w:rsid w:val="00384C46"/>
    <w:rsid w:val="0038767A"/>
    <w:rsid w:val="0039003E"/>
    <w:rsid w:val="003916E0"/>
    <w:rsid w:val="00397573"/>
    <w:rsid w:val="003A0E86"/>
    <w:rsid w:val="003A46C8"/>
    <w:rsid w:val="003A5CBB"/>
    <w:rsid w:val="003A69B8"/>
    <w:rsid w:val="003B46A7"/>
    <w:rsid w:val="003B5643"/>
    <w:rsid w:val="003B5F44"/>
    <w:rsid w:val="003C0521"/>
    <w:rsid w:val="003C3D68"/>
    <w:rsid w:val="003C5F14"/>
    <w:rsid w:val="003C6C77"/>
    <w:rsid w:val="003C7F85"/>
    <w:rsid w:val="003D5AE0"/>
    <w:rsid w:val="003E59C0"/>
    <w:rsid w:val="003F2B4A"/>
    <w:rsid w:val="004017D3"/>
    <w:rsid w:val="00403440"/>
    <w:rsid w:val="00424868"/>
    <w:rsid w:val="004261DA"/>
    <w:rsid w:val="00433724"/>
    <w:rsid w:val="00440442"/>
    <w:rsid w:val="004411C2"/>
    <w:rsid w:val="00453A2D"/>
    <w:rsid w:val="00453B43"/>
    <w:rsid w:val="004549ED"/>
    <w:rsid w:val="00467162"/>
    <w:rsid w:val="00480ED9"/>
    <w:rsid w:val="004821D1"/>
    <w:rsid w:val="004829B3"/>
    <w:rsid w:val="004B7CDF"/>
    <w:rsid w:val="004C0056"/>
    <w:rsid w:val="004C15A7"/>
    <w:rsid w:val="004C29BF"/>
    <w:rsid w:val="004C3567"/>
    <w:rsid w:val="004D3EA4"/>
    <w:rsid w:val="004D4013"/>
    <w:rsid w:val="005006A5"/>
    <w:rsid w:val="00516B9F"/>
    <w:rsid w:val="00520E91"/>
    <w:rsid w:val="00531F6C"/>
    <w:rsid w:val="00533398"/>
    <w:rsid w:val="00536E11"/>
    <w:rsid w:val="00542A1E"/>
    <w:rsid w:val="00556F03"/>
    <w:rsid w:val="00563868"/>
    <w:rsid w:val="005669C4"/>
    <w:rsid w:val="00566A4B"/>
    <w:rsid w:val="00571580"/>
    <w:rsid w:val="005769D5"/>
    <w:rsid w:val="00583347"/>
    <w:rsid w:val="005851C5"/>
    <w:rsid w:val="00585213"/>
    <w:rsid w:val="00585311"/>
    <w:rsid w:val="005941AC"/>
    <w:rsid w:val="00597EEF"/>
    <w:rsid w:val="005B3B7A"/>
    <w:rsid w:val="005C0FE2"/>
    <w:rsid w:val="005C12AA"/>
    <w:rsid w:val="005C3FCF"/>
    <w:rsid w:val="005C5D02"/>
    <w:rsid w:val="005D404A"/>
    <w:rsid w:val="005E6B34"/>
    <w:rsid w:val="005F04A9"/>
    <w:rsid w:val="005F55A3"/>
    <w:rsid w:val="0061278E"/>
    <w:rsid w:val="00624AED"/>
    <w:rsid w:val="00634914"/>
    <w:rsid w:val="006353C4"/>
    <w:rsid w:val="00644FDB"/>
    <w:rsid w:val="00656472"/>
    <w:rsid w:val="00684F05"/>
    <w:rsid w:val="00695C2F"/>
    <w:rsid w:val="006C187B"/>
    <w:rsid w:val="006C699D"/>
    <w:rsid w:val="006E0470"/>
    <w:rsid w:val="006E2D7A"/>
    <w:rsid w:val="006E6075"/>
    <w:rsid w:val="006E7F95"/>
    <w:rsid w:val="00714134"/>
    <w:rsid w:val="00714689"/>
    <w:rsid w:val="00714F6E"/>
    <w:rsid w:val="007229D9"/>
    <w:rsid w:val="0072333F"/>
    <w:rsid w:val="00730CC4"/>
    <w:rsid w:val="007366AD"/>
    <w:rsid w:val="00741AE2"/>
    <w:rsid w:val="0075250B"/>
    <w:rsid w:val="0076381F"/>
    <w:rsid w:val="00765ACE"/>
    <w:rsid w:val="00781F1C"/>
    <w:rsid w:val="007951AA"/>
    <w:rsid w:val="007A58E0"/>
    <w:rsid w:val="007C393D"/>
    <w:rsid w:val="007C4873"/>
    <w:rsid w:val="007D3D28"/>
    <w:rsid w:val="007D5624"/>
    <w:rsid w:val="007E0D23"/>
    <w:rsid w:val="007E0EF2"/>
    <w:rsid w:val="007E365F"/>
    <w:rsid w:val="007E3704"/>
    <w:rsid w:val="007F2275"/>
    <w:rsid w:val="007F34D0"/>
    <w:rsid w:val="007F36C3"/>
    <w:rsid w:val="007F383D"/>
    <w:rsid w:val="007F689F"/>
    <w:rsid w:val="00806698"/>
    <w:rsid w:val="00807D88"/>
    <w:rsid w:val="00812A79"/>
    <w:rsid w:val="00814F05"/>
    <w:rsid w:val="00821F4A"/>
    <w:rsid w:val="00843591"/>
    <w:rsid w:val="0084580F"/>
    <w:rsid w:val="00845996"/>
    <w:rsid w:val="00845E54"/>
    <w:rsid w:val="00851F77"/>
    <w:rsid w:val="008560DD"/>
    <w:rsid w:val="008619A5"/>
    <w:rsid w:val="00867655"/>
    <w:rsid w:val="008773FE"/>
    <w:rsid w:val="008808C8"/>
    <w:rsid w:val="00885844"/>
    <w:rsid w:val="008907CA"/>
    <w:rsid w:val="00892355"/>
    <w:rsid w:val="00896257"/>
    <w:rsid w:val="008A41E4"/>
    <w:rsid w:val="008A45D7"/>
    <w:rsid w:val="008B3771"/>
    <w:rsid w:val="008C33FA"/>
    <w:rsid w:val="008D0316"/>
    <w:rsid w:val="008D263C"/>
    <w:rsid w:val="008D7B7B"/>
    <w:rsid w:val="008E460F"/>
    <w:rsid w:val="008E61CF"/>
    <w:rsid w:val="008F0FA4"/>
    <w:rsid w:val="008F6821"/>
    <w:rsid w:val="00903195"/>
    <w:rsid w:val="00944608"/>
    <w:rsid w:val="0094717F"/>
    <w:rsid w:val="00960903"/>
    <w:rsid w:val="009625C7"/>
    <w:rsid w:val="009646A8"/>
    <w:rsid w:val="00971F4B"/>
    <w:rsid w:val="00972AD7"/>
    <w:rsid w:val="00974A51"/>
    <w:rsid w:val="00975056"/>
    <w:rsid w:val="00975730"/>
    <w:rsid w:val="00990EA7"/>
    <w:rsid w:val="00993798"/>
    <w:rsid w:val="00995688"/>
    <w:rsid w:val="00996808"/>
    <w:rsid w:val="009B78EA"/>
    <w:rsid w:val="009C75B1"/>
    <w:rsid w:val="009C7AD0"/>
    <w:rsid w:val="009C7D83"/>
    <w:rsid w:val="009D3C93"/>
    <w:rsid w:val="009D6A35"/>
    <w:rsid w:val="009E4FAE"/>
    <w:rsid w:val="009E59B8"/>
    <w:rsid w:val="009E6115"/>
    <w:rsid w:val="009F0A58"/>
    <w:rsid w:val="009F1D4E"/>
    <w:rsid w:val="009F4FD5"/>
    <w:rsid w:val="009F753D"/>
    <w:rsid w:val="00A03FF6"/>
    <w:rsid w:val="00A065F3"/>
    <w:rsid w:val="00A11CD8"/>
    <w:rsid w:val="00A23D3B"/>
    <w:rsid w:val="00A25736"/>
    <w:rsid w:val="00A25DD0"/>
    <w:rsid w:val="00A271A1"/>
    <w:rsid w:val="00A276DE"/>
    <w:rsid w:val="00A329FD"/>
    <w:rsid w:val="00A369AD"/>
    <w:rsid w:val="00A441C6"/>
    <w:rsid w:val="00A51F59"/>
    <w:rsid w:val="00A62200"/>
    <w:rsid w:val="00A62A92"/>
    <w:rsid w:val="00A73379"/>
    <w:rsid w:val="00A83D11"/>
    <w:rsid w:val="00A84F6E"/>
    <w:rsid w:val="00A85E6F"/>
    <w:rsid w:val="00A93F30"/>
    <w:rsid w:val="00AA1AD9"/>
    <w:rsid w:val="00AA2E45"/>
    <w:rsid w:val="00AA46F8"/>
    <w:rsid w:val="00AA5854"/>
    <w:rsid w:val="00AA75AF"/>
    <w:rsid w:val="00AB3DEF"/>
    <w:rsid w:val="00AC2545"/>
    <w:rsid w:val="00AC32C3"/>
    <w:rsid w:val="00AD195A"/>
    <w:rsid w:val="00AD5D2C"/>
    <w:rsid w:val="00AE29D8"/>
    <w:rsid w:val="00AE2ED7"/>
    <w:rsid w:val="00AE49C0"/>
    <w:rsid w:val="00AE6E15"/>
    <w:rsid w:val="00AF0589"/>
    <w:rsid w:val="00AF12CA"/>
    <w:rsid w:val="00B00719"/>
    <w:rsid w:val="00B033AE"/>
    <w:rsid w:val="00B04104"/>
    <w:rsid w:val="00B06275"/>
    <w:rsid w:val="00B11045"/>
    <w:rsid w:val="00B12A95"/>
    <w:rsid w:val="00B27E69"/>
    <w:rsid w:val="00B367D2"/>
    <w:rsid w:val="00B40FB5"/>
    <w:rsid w:val="00B41ED9"/>
    <w:rsid w:val="00B42E55"/>
    <w:rsid w:val="00B4707C"/>
    <w:rsid w:val="00B50233"/>
    <w:rsid w:val="00B65B4B"/>
    <w:rsid w:val="00B70198"/>
    <w:rsid w:val="00B73D21"/>
    <w:rsid w:val="00B74F20"/>
    <w:rsid w:val="00B915E7"/>
    <w:rsid w:val="00B97368"/>
    <w:rsid w:val="00BB2A57"/>
    <w:rsid w:val="00BB4227"/>
    <w:rsid w:val="00BD0689"/>
    <w:rsid w:val="00BE2A42"/>
    <w:rsid w:val="00BE7B4F"/>
    <w:rsid w:val="00BF029A"/>
    <w:rsid w:val="00C0673E"/>
    <w:rsid w:val="00C070B2"/>
    <w:rsid w:val="00C236DF"/>
    <w:rsid w:val="00C24503"/>
    <w:rsid w:val="00C317E6"/>
    <w:rsid w:val="00C32019"/>
    <w:rsid w:val="00C3343F"/>
    <w:rsid w:val="00C37EE0"/>
    <w:rsid w:val="00C43041"/>
    <w:rsid w:val="00C53CF6"/>
    <w:rsid w:val="00C61905"/>
    <w:rsid w:val="00C75985"/>
    <w:rsid w:val="00C778BF"/>
    <w:rsid w:val="00C80D8A"/>
    <w:rsid w:val="00C84111"/>
    <w:rsid w:val="00C85974"/>
    <w:rsid w:val="00C9515B"/>
    <w:rsid w:val="00CA33A0"/>
    <w:rsid w:val="00CA3B47"/>
    <w:rsid w:val="00CA3B5F"/>
    <w:rsid w:val="00CB0C64"/>
    <w:rsid w:val="00CB6D93"/>
    <w:rsid w:val="00CB777A"/>
    <w:rsid w:val="00CC6DE2"/>
    <w:rsid w:val="00CE28D7"/>
    <w:rsid w:val="00CE32E1"/>
    <w:rsid w:val="00CE473E"/>
    <w:rsid w:val="00CE7967"/>
    <w:rsid w:val="00CF0C9E"/>
    <w:rsid w:val="00CF2EEE"/>
    <w:rsid w:val="00CF5278"/>
    <w:rsid w:val="00D03FC9"/>
    <w:rsid w:val="00D066CA"/>
    <w:rsid w:val="00D17342"/>
    <w:rsid w:val="00D252F1"/>
    <w:rsid w:val="00D25D38"/>
    <w:rsid w:val="00D30327"/>
    <w:rsid w:val="00D34F72"/>
    <w:rsid w:val="00D41AD5"/>
    <w:rsid w:val="00D52BB7"/>
    <w:rsid w:val="00D66EB3"/>
    <w:rsid w:val="00D70BBF"/>
    <w:rsid w:val="00D74305"/>
    <w:rsid w:val="00D74CC2"/>
    <w:rsid w:val="00D77F73"/>
    <w:rsid w:val="00D85C37"/>
    <w:rsid w:val="00D8794D"/>
    <w:rsid w:val="00D92AC3"/>
    <w:rsid w:val="00D938E6"/>
    <w:rsid w:val="00D94A33"/>
    <w:rsid w:val="00D94E4F"/>
    <w:rsid w:val="00DA1940"/>
    <w:rsid w:val="00DA7D33"/>
    <w:rsid w:val="00DB4AE2"/>
    <w:rsid w:val="00DB5318"/>
    <w:rsid w:val="00DB69D6"/>
    <w:rsid w:val="00DD1FAA"/>
    <w:rsid w:val="00DD31B0"/>
    <w:rsid w:val="00DD4254"/>
    <w:rsid w:val="00DD4640"/>
    <w:rsid w:val="00DF3920"/>
    <w:rsid w:val="00DF44FA"/>
    <w:rsid w:val="00E01394"/>
    <w:rsid w:val="00E0530A"/>
    <w:rsid w:val="00E1494F"/>
    <w:rsid w:val="00E25217"/>
    <w:rsid w:val="00E3184B"/>
    <w:rsid w:val="00E400C7"/>
    <w:rsid w:val="00E4468F"/>
    <w:rsid w:val="00E44ED3"/>
    <w:rsid w:val="00E473AD"/>
    <w:rsid w:val="00E53AFD"/>
    <w:rsid w:val="00E575AB"/>
    <w:rsid w:val="00E57894"/>
    <w:rsid w:val="00E62135"/>
    <w:rsid w:val="00E62AB9"/>
    <w:rsid w:val="00E65DA5"/>
    <w:rsid w:val="00E75EC6"/>
    <w:rsid w:val="00E77DC8"/>
    <w:rsid w:val="00E85FA7"/>
    <w:rsid w:val="00E873E8"/>
    <w:rsid w:val="00E87A17"/>
    <w:rsid w:val="00E9043C"/>
    <w:rsid w:val="00E91507"/>
    <w:rsid w:val="00E9600D"/>
    <w:rsid w:val="00EB775C"/>
    <w:rsid w:val="00EC5977"/>
    <w:rsid w:val="00ED0AA2"/>
    <w:rsid w:val="00ED6B10"/>
    <w:rsid w:val="00EF3CB2"/>
    <w:rsid w:val="00F0560C"/>
    <w:rsid w:val="00F119FA"/>
    <w:rsid w:val="00F17E59"/>
    <w:rsid w:val="00F22C9C"/>
    <w:rsid w:val="00F5029B"/>
    <w:rsid w:val="00F51F29"/>
    <w:rsid w:val="00F66E22"/>
    <w:rsid w:val="00F758A6"/>
    <w:rsid w:val="00F9276A"/>
    <w:rsid w:val="00F95D0B"/>
    <w:rsid w:val="00FA578D"/>
    <w:rsid w:val="00FB69A4"/>
    <w:rsid w:val="00FC0E0A"/>
    <w:rsid w:val="00FD124B"/>
    <w:rsid w:val="00FD1F10"/>
    <w:rsid w:val="00FD2004"/>
    <w:rsid w:val="00FD7777"/>
    <w:rsid w:val="00FE557B"/>
    <w:rsid w:val="00FF2213"/>
    <w:rsid w:val="00FF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D104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68E2"/>
    <w:pPr>
      <w:spacing w:after="0" w:line="240" w:lineRule="auto"/>
    </w:pPr>
  </w:style>
  <w:style w:type="paragraph" w:styleId="a4">
    <w:name w:val="header"/>
    <w:basedOn w:val="a"/>
    <w:link w:val="a5"/>
    <w:rsid w:val="00384C46"/>
    <w:pPr>
      <w:tabs>
        <w:tab w:val="center" w:pos="4677"/>
        <w:tab w:val="right" w:pos="9355"/>
      </w:tabs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384C4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page number"/>
    <w:basedOn w:val="a0"/>
    <w:rsid w:val="00384C46"/>
  </w:style>
  <w:style w:type="paragraph" w:styleId="a7">
    <w:name w:val="Balloon Text"/>
    <w:basedOn w:val="a"/>
    <w:link w:val="a8"/>
    <w:uiPriority w:val="99"/>
    <w:semiHidden/>
    <w:unhideWhenUsed/>
    <w:rsid w:val="00467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7162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8619A5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B03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033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68E2"/>
    <w:pPr>
      <w:spacing w:after="0" w:line="240" w:lineRule="auto"/>
    </w:pPr>
  </w:style>
  <w:style w:type="paragraph" w:styleId="a4">
    <w:name w:val="header"/>
    <w:basedOn w:val="a"/>
    <w:link w:val="a5"/>
    <w:rsid w:val="00384C46"/>
    <w:pPr>
      <w:tabs>
        <w:tab w:val="center" w:pos="4677"/>
        <w:tab w:val="right" w:pos="9355"/>
      </w:tabs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384C4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page number"/>
    <w:basedOn w:val="a0"/>
    <w:rsid w:val="00384C46"/>
  </w:style>
  <w:style w:type="paragraph" w:styleId="a7">
    <w:name w:val="Balloon Text"/>
    <w:basedOn w:val="a"/>
    <w:link w:val="a8"/>
    <w:uiPriority w:val="99"/>
    <w:semiHidden/>
    <w:unhideWhenUsed/>
    <w:rsid w:val="00467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7162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8619A5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B03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03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4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87C75-CC23-41A8-A7D7-46BE32FDB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3831</TotalTime>
  <Pages>3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УТКИНА Мария Федоровна</cp:lastModifiedBy>
  <cp:revision>118</cp:revision>
  <cp:lastPrinted>2026-03-03T11:05:00Z</cp:lastPrinted>
  <dcterms:created xsi:type="dcterms:W3CDTF">2018-10-17T06:44:00Z</dcterms:created>
  <dcterms:modified xsi:type="dcterms:W3CDTF">2026-03-10T08:31:00Z</dcterms:modified>
</cp:coreProperties>
</file>