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09C7F93" w14:textId="60069EDC" w:rsidR="003E574E" w:rsidRPr="00005046" w:rsidRDefault="00E6373F" w:rsidP="005C788F">
      <w:pPr>
        <w:pStyle w:val="21"/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9F21D2" w:rsidRPr="0064339D">
        <w:rPr>
          <w:szCs w:val="28"/>
        </w:rPr>
        <w:t xml:space="preserve">1140792-8 «О внесении изменения </w:t>
      </w:r>
      <w:r w:rsidR="009F21D2">
        <w:rPr>
          <w:szCs w:val="28"/>
        </w:rPr>
        <w:br/>
      </w:r>
      <w:r w:rsidR="009F21D2" w:rsidRPr="0064339D">
        <w:rPr>
          <w:szCs w:val="28"/>
        </w:rPr>
        <w:t>в статью 39</w:t>
      </w:r>
      <w:r w:rsidR="009F21D2" w:rsidRPr="0064339D">
        <w:rPr>
          <w:szCs w:val="28"/>
          <w:vertAlign w:val="superscript"/>
        </w:rPr>
        <w:t>5</w:t>
      </w:r>
      <w:r w:rsidR="009F21D2" w:rsidRPr="0064339D">
        <w:rPr>
          <w:szCs w:val="28"/>
        </w:rPr>
        <w:t xml:space="preserve"> Земельного кодекса Российской Федерации»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Государственная Дума Федерального Собрания Российской </w:t>
      </w:r>
      <w:proofErr w:type="gramStart"/>
      <w:r>
        <w:rPr>
          <w:sz w:val="28"/>
          <w:lang w:val="ru-RU"/>
        </w:rPr>
        <w:t>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10EFCFD3" w:rsidR="0020023C" w:rsidRDefault="00E6373F" w:rsidP="00B27F9A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005046">
        <w:rPr>
          <w:sz w:val="28"/>
          <w:lang w:val="ru-RU"/>
        </w:rPr>
        <w:br/>
      </w:r>
      <w:r w:rsidR="00A94721">
        <w:rPr>
          <w:sz w:val="28"/>
          <w:lang w:val="ru-RU"/>
        </w:rPr>
        <w:t xml:space="preserve">№ </w:t>
      </w:r>
      <w:r w:rsidR="009F21D2" w:rsidRPr="009F21D2">
        <w:rPr>
          <w:spacing w:val="-3"/>
          <w:sz w:val="28"/>
          <w:szCs w:val="28"/>
          <w:lang w:val="ru-RU"/>
        </w:rPr>
        <w:t>1140792-8 «О внесении изменения в статью 39</w:t>
      </w:r>
      <w:r w:rsidR="009F21D2" w:rsidRPr="009F21D2">
        <w:rPr>
          <w:spacing w:val="-3"/>
          <w:sz w:val="28"/>
          <w:szCs w:val="28"/>
          <w:vertAlign w:val="superscript"/>
          <w:lang w:val="ru-RU"/>
        </w:rPr>
        <w:t>5</w:t>
      </w:r>
      <w:r w:rsidR="009F21D2" w:rsidRPr="009F21D2">
        <w:rPr>
          <w:spacing w:val="-3"/>
          <w:sz w:val="28"/>
          <w:szCs w:val="28"/>
          <w:lang w:val="ru-RU"/>
        </w:rPr>
        <w:t xml:space="preserve"> Земельного кодекса Российской Федерации»</w:t>
      </w:r>
      <w:r w:rsidR="008C0DF8">
        <w:rPr>
          <w:sz w:val="28"/>
          <w:lang w:val="ru-RU"/>
        </w:rPr>
        <w:t>,</w:t>
      </w:r>
      <w:r w:rsidR="008C0DF8" w:rsidRPr="008C0DF8">
        <w:rPr>
          <w:sz w:val="28"/>
          <w:lang w:val="ru-RU"/>
        </w:rPr>
        <w:t xml:space="preserve"> </w:t>
      </w:r>
      <w:proofErr w:type="spellStart"/>
      <w:r w:rsidR="008C0DF8">
        <w:rPr>
          <w:sz w:val="28"/>
          <w:lang w:val="ru-RU"/>
        </w:rPr>
        <w:t>внесенный</w:t>
      </w:r>
      <w:proofErr w:type="spellEnd"/>
      <w:r w:rsidR="008C0DF8">
        <w:rPr>
          <w:sz w:val="28"/>
          <w:lang w:val="ru-RU"/>
        </w:rPr>
        <w:t xml:space="preserve"> </w:t>
      </w:r>
      <w:r w:rsidR="005C788F" w:rsidRPr="005C788F">
        <w:rPr>
          <w:bCs/>
          <w:sz w:val="28"/>
          <w:szCs w:val="28"/>
          <w:lang w:val="ru-RU"/>
        </w:rPr>
        <w:t xml:space="preserve">депутатами Государственной Думы </w:t>
      </w:r>
      <w:proofErr w:type="spellStart"/>
      <w:r w:rsidR="00746B81" w:rsidRPr="00746B81">
        <w:rPr>
          <w:bCs/>
          <w:sz w:val="28"/>
          <w:szCs w:val="28"/>
          <w:lang w:val="ru-RU"/>
        </w:rPr>
        <w:t>В.А.Даванковым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О.Ю.Ле</w:t>
      </w:r>
      <w:bookmarkStart w:id="0" w:name="_GoBack"/>
      <w:bookmarkEnd w:id="0"/>
      <w:r w:rsidR="00746B81" w:rsidRPr="00746B81">
        <w:rPr>
          <w:bCs/>
          <w:sz w:val="28"/>
          <w:szCs w:val="28"/>
          <w:lang w:val="ru-RU"/>
        </w:rPr>
        <w:t>оновым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В.В.Плякиным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Д.А.Певцовым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Я.А.Самылиным</w:t>
      </w:r>
      <w:proofErr w:type="spellEnd"/>
      <w:r w:rsidR="00746B81" w:rsidRPr="00746B81">
        <w:rPr>
          <w:bCs/>
          <w:sz w:val="28"/>
          <w:szCs w:val="28"/>
          <w:lang w:val="ru-RU"/>
        </w:rPr>
        <w:t xml:space="preserve">, </w:t>
      </w:r>
      <w:proofErr w:type="spellStart"/>
      <w:r w:rsidR="00746B81" w:rsidRPr="00746B81">
        <w:rPr>
          <w:bCs/>
          <w:sz w:val="28"/>
          <w:szCs w:val="28"/>
          <w:lang w:val="ru-RU"/>
        </w:rPr>
        <w:t>А.О.Ткач</w:t>
      </w:r>
      <w:r w:rsidR="00A209A2">
        <w:rPr>
          <w:bCs/>
          <w:sz w:val="28"/>
          <w:szCs w:val="28"/>
          <w:lang w:val="ru-RU"/>
        </w:rPr>
        <w:t>ё</w:t>
      </w:r>
      <w:r w:rsidR="00746B81" w:rsidRPr="00746B81">
        <w:rPr>
          <w:bCs/>
          <w:sz w:val="28"/>
          <w:szCs w:val="28"/>
          <w:lang w:val="ru-RU"/>
        </w:rPr>
        <w:t>вым</w:t>
      </w:r>
      <w:proofErr w:type="spellEnd"/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lastRenderedPageBreak/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7817771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>
        <w:rPr>
          <w:sz w:val="28"/>
          <w:lang w:val="ru-RU"/>
        </w:rPr>
        <w:t>три</w:t>
      </w:r>
      <w:r w:rsidRPr="00396AAB">
        <w:rPr>
          <w:sz w:val="28"/>
          <w:lang w:val="ru-RU"/>
        </w:rPr>
        <w:t>дцатидневный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 Комитету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7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E2D0" w14:textId="2D5EA829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A209A2" w:rsidRPr="00A209A2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D64"/>
    <w:rsid w:val="000C0F63"/>
    <w:rsid w:val="000E5006"/>
    <w:rsid w:val="000E6728"/>
    <w:rsid w:val="00106F3F"/>
    <w:rsid w:val="00123DC3"/>
    <w:rsid w:val="00126EC3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81C9B"/>
    <w:rsid w:val="002E5EC0"/>
    <w:rsid w:val="00302A1A"/>
    <w:rsid w:val="00396AAB"/>
    <w:rsid w:val="003B1CCD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E7B33"/>
    <w:rsid w:val="00503409"/>
    <w:rsid w:val="00521D39"/>
    <w:rsid w:val="005574A9"/>
    <w:rsid w:val="00561C6C"/>
    <w:rsid w:val="005A2D1F"/>
    <w:rsid w:val="005C788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20C3"/>
    <w:rsid w:val="00746B81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B4B1E"/>
    <w:rsid w:val="008C0DF8"/>
    <w:rsid w:val="008F09B9"/>
    <w:rsid w:val="009627FF"/>
    <w:rsid w:val="00977AF6"/>
    <w:rsid w:val="009B2D53"/>
    <w:rsid w:val="009D5E5F"/>
    <w:rsid w:val="009E40AB"/>
    <w:rsid w:val="009F21D2"/>
    <w:rsid w:val="00A0059F"/>
    <w:rsid w:val="00A209A2"/>
    <w:rsid w:val="00A21D25"/>
    <w:rsid w:val="00A259C3"/>
    <w:rsid w:val="00A657D8"/>
    <w:rsid w:val="00A912D1"/>
    <w:rsid w:val="00A94721"/>
    <w:rsid w:val="00AA2E1C"/>
    <w:rsid w:val="00AC6913"/>
    <w:rsid w:val="00B002A4"/>
    <w:rsid w:val="00B27F9A"/>
    <w:rsid w:val="00B570CF"/>
    <w:rsid w:val="00BA6850"/>
    <w:rsid w:val="00C117C4"/>
    <w:rsid w:val="00CB1BA0"/>
    <w:rsid w:val="00CF5F41"/>
    <w:rsid w:val="00D06389"/>
    <w:rsid w:val="00D42C74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  <w15:docId w15:val="{06A401A5-8763-4D69-8763-1D0C314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3B958-F332-4E13-8A0F-70B8C90B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184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9</cp:revision>
  <cp:lastPrinted>2026-05-20T11:07:00Z</cp:lastPrinted>
  <dcterms:created xsi:type="dcterms:W3CDTF">2023-03-14T14:50:00Z</dcterms:created>
  <dcterms:modified xsi:type="dcterms:W3CDTF">2026-05-20T11:36:00Z</dcterms:modified>
</cp:coreProperties>
</file>